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6860E3D2" w:rsidR="00430AA5" w:rsidRPr="00AC36FE" w:rsidRDefault="00F46015" w:rsidP="001013A6">
      <w:pPr>
        <w:bidi/>
        <w:spacing w:line="276" w:lineRule="auto"/>
        <w:jc w:val="center"/>
        <w:rPr>
          <w:rFonts w:ascii="Traditional Arabic" w:hAnsi="Traditional Arabic" w:cs="Traditional Arabic"/>
          <w:b/>
          <w:bCs/>
          <w:color w:val="FF0000"/>
          <w:sz w:val="28"/>
          <w:szCs w:val="32"/>
          <w:rtl/>
          <w:lang w:bidi="ar-LB"/>
        </w:rPr>
      </w:pPr>
      <w:r>
        <w:rPr>
          <w:rFonts w:ascii="Traditional Arabic" w:hAnsi="Traditional Arabic" w:cs="Traditional Arabic" w:hint="cs"/>
          <w:b/>
          <w:bCs/>
          <w:color w:val="FF0000"/>
          <w:sz w:val="28"/>
          <w:szCs w:val="32"/>
          <w:rtl/>
          <w:lang w:bidi="ar-LB"/>
        </w:rPr>
        <w:t xml:space="preserve"> </w:t>
      </w:r>
      <w:r w:rsidR="00430AA5"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00430AA5"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00430AA5"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1E496598" w:rsidR="000169F5" w:rsidRPr="000D1ECC" w:rsidRDefault="005B00F5" w:rsidP="0009617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14</w:t>
      </w:r>
      <w:r w:rsidR="00934A85">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20</w:t>
      </w:r>
      <w:r w:rsidR="001E5D75">
        <w:rPr>
          <w:rFonts w:ascii="Simplified Arabic" w:hAnsi="Simplified Arabic" w:cs="Simplified Arabic" w:hint="cs"/>
          <w:b/>
          <w:bCs/>
          <w:color w:val="FF0000"/>
          <w:szCs w:val="28"/>
          <w:rtl/>
          <w:lang w:bidi="ar-LB"/>
        </w:rPr>
        <w:t xml:space="preserve"> كانون الأول/ديسمبر</w:t>
      </w:r>
      <w:r w:rsidR="00096179">
        <w:rPr>
          <w:rFonts w:ascii="Simplified Arabic" w:hAnsi="Simplified Arabic" w:cs="Simplified Arabic" w:hint="cs"/>
          <w:b/>
          <w:bCs/>
          <w:color w:val="FF0000"/>
          <w:szCs w:val="28"/>
          <w:rtl/>
          <w:lang w:bidi="ar-LB"/>
        </w:rPr>
        <w:t xml:space="preserve"> 2022</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1F736E23" w14:textId="418D7DC1" w:rsidR="00F47D10" w:rsidRDefault="000C17C0" w:rsidP="00F47D10">
      <w:pPr>
        <w:bidi/>
        <w:jc w:val="center"/>
        <w:rPr>
          <w:rFonts w:ascii="Simplified Arabic" w:eastAsia="Calibri" w:hAnsi="Simplified Arabic" w:cs="mohammad bold art 1"/>
          <w:b/>
          <w:bCs/>
          <w:rtl/>
        </w:rPr>
      </w:pPr>
      <w:r>
        <w:rPr>
          <w:rFonts w:ascii="Simplified Arabic" w:eastAsia="Calibri" w:hAnsi="Simplified Arabic" w:cs="mohammad bold art 1" w:hint="cs"/>
          <w:b/>
          <w:bCs/>
          <w:rtl/>
        </w:rPr>
        <w:t>اقتحامات الأقصى</w:t>
      </w:r>
      <w:r w:rsidR="001A7AA1">
        <w:rPr>
          <w:rFonts w:ascii="Simplified Arabic" w:eastAsia="Calibri" w:hAnsi="Simplified Arabic" w:cs="mohammad bold art 1" w:hint="cs"/>
          <w:b/>
          <w:bCs/>
          <w:rtl/>
        </w:rPr>
        <w:t xml:space="preserve"> تتصاعد مع حلول</w:t>
      </w:r>
      <w:r>
        <w:rPr>
          <w:rFonts w:ascii="Simplified Arabic" w:eastAsia="Calibri" w:hAnsi="Simplified Arabic" w:cs="mohammad bold art 1" w:hint="cs"/>
          <w:b/>
          <w:bCs/>
          <w:rtl/>
        </w:rPr>
        <w:t xml:space="preserve"> عيد "الحانوكاه"</w:t>
      </w:r>
    </w:p>
    <w:p w14:paraId="2D437D31" w14:textId="7889470E" w:rsidR="00F47D10" w:rsidRPr="00F47D10" w:rsidRDefault="000C17C0" w:rsidP="00F47D10">
      <w:pPr>
        <w:bidi/>
        <w:jc w:val="center"/>
        <w:rPr>
          <w:rFonts w:ascii="Simplified Arabic" w:eastAsia="Calibri" w:hAnsi="Simplified Arabic" w:cs="mohammad bold art 1"/>
          <w:b/>
          <w:bCs/>
          <w:rtl/>
        </w:rPr>
      </w:pPr>
      <w:r>
        <w:rPr>
          <w:rFonts w:ascii="Simplified Arabic" w:eastAsia="Calibri" w:hAnsi="Simplified Arabic" w:cs="mohammad bold art 1" w:hint="cs"/>
          <w:b/>
          <w:bCs/>
          <w:rtl/>
        </w:rPr>
        <w:t>و</w:t>
      </w:r>
      <w:r w:rsidR="001A7AA1">
        <w:rPr>
          <w:rFonts w:ascii="Simplified Arabic" w:eastAsia="Calibri" w:hAnsi="Simplified Arabic" w:cs="mohammad bold art 1" w:hint="cs"/>
          <w:b/>
          <w:bCs/>
          <w:rtl/>
        </w:rPr>
        <w:t>"منظمات المعبد" تبيع حجارة الأقصى لتمويل أنشطتها</w:t>
      </w:r>
    </w:p>
    <w:p w14:paraId="0F9767CF" w14:textId="77777777" w:rsidR="00F47D10" w:rsidRDefault="00F47D10" w:rsidP="00107F89">
      <w:pPr>
        <w:bidi/>
        <w:spacing w:line="276" w:lineRule="auto"/>
        <w:jc w:val="lowKashida"/>
        <w:rPr>
          <w:rFonts w:ascii="Simplified Arabic" w:hAnsi="Simplified Arabic" w:cs="Simplified Arabic"/>
          <w:sz w:val="28"/>
          <w:szCs w:val="28"/>
          <w:rtl/>
        </w:rPr>
      </w:pPr>
    </w:p>
    <w:p w14:paraId="614AD094" w14:textId="53A62A2F" w:rsidR="00E045B4" w:rsidRDefault="00FF35E3" w:rsidP="001A7AA1">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تستمر</w:t>
      </w:r>
      <w:r w:rsidR="008C51BF">
        <w:rPr>
          <w:rFonts w:ascii="Simplified Arabic" w:hAnsi="Simplified Arabic" w:cs="Simplified Arabic" w:hint="cs"/>
          <w:sz w:val="28"/>
          <w:szCs w:val="28"/>
          <w:rtl/>
        </w:rPr>
        <w:t xml:space="preserve"> اقتحامات المسجد الأقصى </w:t>
      </w:r>
      <w:r w:rsidR="001249FA">
        <w:rPr>
          <w:rFonts w:ascii="Simplified Arabic" w:hAnsi="Simplified Arabic" w:cs="Simplified Arabic" w:hint="cs"/>
          <w:sz w:val="28"/>
          <w:szCs w:val="28"/>
          <w:rtl/>
        </w:rPr>
        <w:t>بشكلٍ شبه يوم</w:t>
      </w:r>
      <w:r w:rsidR="00630B48">
        <w:rPr>
          <w:rFonts w:ascii="Simplified Arabic" w:hAnsi="Simplified Arabic" w:cs="Simplified Arabic" w:hint="cs"/>
          <w:sz w:val="28"/>
          <w:szCs w:val="28"/>
          <w:rtl/>
        </w:rPr>
        <w:t>ي</w:t>
      </w:r>
      <w:r w:rsidR="00E956DA">
        <w:rPr>
          <w:rFonts w:ascii="Simplified Arabic" w:hAnsi="Simplified Arabic" w:cs="Simplified Arabic" w:hint="cs"/>
          <w:sz w:val="28"/>
          <w:szCs w:val="28"/>
          <w:rtl/>
        </w:rPr>
        <w:t xml:space="preserve"> بحماية قوات الاحتلال، </w:t>
      </w:r>
      <w:r w:rsidR="00F41A8C">
        <w:rPr>
          <w:rFonts w:ascii="Simplified Arabic" w:hAnsi="Simplified Arabic" w:cs="Simplified Arabic" w:hint="cs"/>
          <w:sz w:val="28"/>
          <w:szCs w:val="28"/>
          <w:rtl/>
        </w:rPr>
        <w:t>و</w:t>
      </w:r>
      <w:r w:rsidR="00630B48">
        <w:rPr>
          <w:rFonts w:ascii="Simplified Arabic" w:hAnsi="Simplified Arabic" w:cs="Simplified Arabic" w:hint="cs"/>
          <w:sz w:val="28"/>
          <w:szCs w:val="28"/>
          <w:rtl/>
        </w:rPr>
        <w:t>تشهد</w:t>
      </w:r>
      <w:r w:rsidR="00F41A8C">
        <w:rPr>
          <w:rFonts w:ascii="Simplified Arabic" w:hAnsi="Simplified Arabic" w:cs="Simplified Arabic" w:hint="cs"/>
          <w:sz w:val="28"/>
          <w:szCs w:val="28"/>
          <w:rtl/>
        </w:rPr>
        <w:t xml:space="preserve"> هذه الاقتحامات </w:t>
      </w:r>
      <w:r w:rsidR="00630B48">
        <w:rPr>
          <w:rFonts w:ascii="Simplified Arabic" w:hAnsi="Simplified Arabic" w:cs="Simplified Arabic" w:hint="cs"/>
          <w:sz w:val="28"/>
          <w:szCs w:val="28"/>
          <w:rtl/>
        </w:rPr>
        <w:t>صلوات</w:t>
      </w:r>
      <w:r w:rsidR="00F41A8C">
        <w:rPr>
          <w:rFonts w:ascii="Simplified Arabic" w:hAnsi="Simplified Arabic" w:cs="Simplified Arabic" w:hint="cs"/>
          <w:sz w:val="28"/>
          <w:szCs w:val="28"/>
          <w:rtl/>
        </w:rPr>
        <w:t>ٍ</w:t>
      </w:r>
      <w:r w:rsidR="00630B48">
        <w:rPr>
          <w:rFonts w:ascii="Simplified Arabic" w:hAnsi="Simplified Arabic" w:cs="Simplified Arabic" w:hint="cs"/>
          <w:sz w:val="28"/>
          <w:szCs w:val="28"/>
          <w:rtl/>
        </w:rPr>
        <w:t xml:space="preserve"> يهودية علنية </w:t>
      </w:r>
      <w:r w:rsidR="00F41A8C">
        <w:rPr>
          <w:rFonts w:ascii="Simplified Arabic" w:hAnsi="Simplified Arabic" w:cs="Simplified Arabic" w:hint="cs"/>
          <w:sz w:val="28"/>
          <w:szCs w:val="28"/>
          <w:rtl/>
        </w:rPr>
        <w:t xml:space="preserve">في </w:t>
      </w:r>
      <w:r w:rsidR="00107F89">
        <w:rPr>
          <w:rFonts w:ascii="Simplified Arabic" w:hAnsi="Simplified Arabic" w:cs="Simplified Arabic" w:hint="cs"/>
          <w:sz w:val="28"/>
          <w:szCs w:val="28"/>
          <w:rtl/>
        </w:rPr>
        <w:t>ساحا</w:t>
      </w:r>
      <w:r w:rsidR="00F41A8C">
        <w:rPr>
          <w:rFonts w:ascii="Simplified Arabic" w:hAnsi="Simplified Arabic" w:cs="Simplified Arabic" w:hint="cs"/>
          <w:sz w:val="28"/>
          <w:szCs w:val="28"/>
          <w:rtl/>
        </w:rPr>
        <w:t>ت</w:t>
      </w:r>
      <w:r w:rsidR="00107F89">
        <w:rPr>
          <w:rFonts w:ascii="Simplified Arabic" w:hAnsi="Simplified Arabic" w:cs="Simplified Arabic" w:hint="cs"/>
          <w:sz w:val="28"/>
          <w:szCs w:val="28"/>
          <w:rtl/>
        </w:rPr>
        <w:t xml:space="preserve"> الأقصى </w:t>
      </w:r>
      <w:r w:rsidR="00F41A8C">
        <w:rPr>
          <w:rFonts w:ascii="Simplified Arabic" w:hAnsi="Simplified Arabic" w:cs="Simplified Arabic" w:hint="cs"/>
          <w:sz w:val="28"/>
          <w:szCs w:val="28"/>
          <w:rtl/>
        </w:rPr>
        <w:t>الشرقية</w:t>
      </w:r>
      <w:r w:rsidR="00E956DA">
        <w:rPr>
          <w:rFonts w:ascii="Simplified Arabic" w:hAnsi="Simplified Arabic" w:cs="Simplified Arabic" w:hint="cs"/>
          <w:sz w:val="28"/>
          <w:szCs w:val="28"/>
          <w:rtl/>
        </w:rPr>
        <w:t>.</w:t>
      </w:r>
      <w:r w:rsidR="00F41A8C">
        <w:rPr>
          <w:rFonts w:ascii="Simplified Arabic" w:hAnsi="Simplified Arabic" w:cs="Simplified Arabic" w:hint="cs"/>
          <w:sz w:val="28"/>
          <w:szCs w:val="28"/>
          <w:rtl/>
        </w:rPr>
        <w:t xml:space="preserve"> </w:t>
      </w:r>
      <w:r w:rsidR="000C17C0">
        <w:rPr>
          <w:rFonts w:ascii="Simplified Arabic" w:hAnsi="Simplified Arabic" w:cs="Simplified Arabic" w:hint="cs"/>
          <w:sz w:val="28"/>
          <w:szCs w:val="28"/>
          <w:rtl/>
        </w:rPr>
        <w:t>و</w:t>
      </w:r>
      <w:r w:rsidR="001A7AA1">
        <w:rPr>
          <w:rFonts w:ascii="Simplified Arabic" w:hAnsi="Simplified Arabic" w:cs="Simplified Arabic" w:hint="cs"/>
          <w:sz w:val="28"/>
          <w:szCs w:val="28"/>
          <w:rtl/>
        </w:rPr>
        <w:t>قبيل</w:t>
      </w:r>
      <w:r w:rsidR="000C17C0">
        <w:rPr>
          <w:rFonts w:ascii="Simplified Arabic" w:hAnsi="Simplified Arabic" w:cs="Simplified Arabic" w:hint="cs"/>
          <w:sz w:val="28"/>
          <w:szCs w:val="28"/>
          <w:rtl/>
        </w:rPr>
        <w:t xml:space="preserve"> </w:t>
      </w:r>
      <w:r w:rsidR="001A7AA1">
        <w:rPr>
          <w:rFonts w:ascii="Simplified Arabic" w:hAnsi="Simplified Arabic" w:cs="Simplified Arabic" w:hint="cs"/>
          <w:sz w:val="28"/>
          <w:szCs w:val="28"/>
          <w:rtl/>
        </w:rPr>
        <w:t xml:space="preserve">حلول </w:t>
      </w:r>
      <w:r w:rsidR="000C17C0">
        <w:rPr>
          <w:rFonts w:ascii="Simplified Arabic" w:hAnsi="Simplified Arabic" w:cs="Simplified Arabic" w:hint="cs"/>
          <w:sz w:val="28"/>
          <w:szCs w:val="28"/>
          <w:rtl/>
        </w:rPr>
        <w:t xml:space="preserve">عيد "الحانوكاه/الأنوار" اليهودي، </w:t>
      </w:r>
      <w:r w:rsidR="001A7AA1">
        <w:rPr>
          <w:rFonts w:ascii="Simplified Arabic" w:hAnsi="Simplified Arabic" w:cs="Simplified Arabic" w:hint="cs"/>
          <w:sz w:val="28"/>
          <w:szCs w:val="28"/>
          <w:rtl/>
        </w:rPr>
        <w:t>نصبت أذرع الاحتلال شمعدانًا ضخمًا في ساحة حائط البراق المحتل</w:t>
      </w:r>
      <w:r w:rsidR="000C17C0">
        <w:rPr>
          <w:rFonts w:ascii="Simplified Arabic" w:hAnsi="Simplified Arabic" w:cs="Simplified Arabic" w:hint="cs"/>
          <w:sz w:val="28"/>
          <w:szCs w:val="28"/>
          <w:rtl/>
        </w:rPr>
        <w:t xml:space="preserve">، </w:t>
      </w:r>
      <w:r w:rsidR="001A7AA1">
        <w:rPr>
          <w:rFonts w:ascii="Simplified Arabic" w:hAnsi="Simplified Arabic" w:cs="Simplified Arabic" w:hint="cs"/>
          <w:sz w:val="28"/>
          <w:szCs w:val="28"/>
          <w:rtl/>
        </w:rPr>
        <w:t>وشهد الأقصى تصاعدًا في أعداد مقتحمي الأقصى وفي أداء الطقوس اليهودية العلنية بالتزامن مع الأيام الأولى من عيد "الحانوكاه". وفي سياق استهداف الأقصى كشفت مصادر عبرية أن منظمة متطرفة تقوم ببيع حجارة الأقصى على هيئة مجوهرات.</w:t>
      </w:r>
      <w:r w:rsidR="000C17C0">
        <w:rPr>
          <w:rFonts w:ascii="Simplified Arabic" w:hAnsi="Simplified Arabic" w:cs="Simplified Arabic" w:hint="cs"/>
          <w:sz w:val="28"/>
          <w:szCs w:val="28"/>
          <w:rtl/>
        </w:rPr>
        <w:t xml:space="preserve"> </w:t>
      </w:r>
      <w:r w:rsidR="007667BC">
        <w:rPr>
          <w:rFonts w:ascii="Simplified Arabic" w:hAnsi="Simplified Arabic" w:cs="Simplified Arabic" w:hint="cs"/>
          <w:sz w:val="28"/>
          <w:szCs w:val="28"/>
          <w:rtl/>
          <w:lang w:bidi="ar-LB"/>
        </w:rPr>
        <w:t xml:space="preserve">أما على الصعيد الديموغرافي </w:t>
      </w:r>
      <w:r w:rsidR="00B1289F">
        <w:rPr>
          <w:rFonts w:ascii="Simplified Arabic" w:hAnsi="Simplified Arabic" w:cs="Simplified Arabic" w:hint="cs"/>
          <w:sz w:val="28"/>
          <w:szCs w:val="28"/>
          <w:rtl/>
          <w:lang w:bidi="ar-LB"/>
        </w:rPr>
        <w:t>تتابع</w:t>
      </w:r>
      <w:r w:rsidR="004C4532">
        <w:rPr>
          <w:rFonts w:ascii="Simplified Arabic" w:hAnsi="Simplified Arabic" w:cs="Simplified Arabic" w:hint="cs"/>
          <w:sz w:val="28"/>
          <w:szCs w:val="28"/>
          <w:rtl/>
          <w:lang w:bidi="ar-LB"/>
        </w:rPr>
        <w:t xml:space="preserve"> </w:t>
      </w:r>
      <w:r w:rsidR="00F41A8C">
        <w:rPr>
          <w:rFonts w:ascii="Simplified Arabic" w:hAnsi="Simplified Arabic" w:cs="Simplified Arabic" w:hint="cs"/>
          <w:sz w:val="28"/>
          <w:szCs w:val="28"/>
          <w:rtl/>
          <w:lang w:bidi="ar-LB"/>
        </w:rPr>
        <w:t>سلطات الاحتلال</w:t>
      </w:r>
      <w:r w:rsidR="00107F89">
        <w:rPr>
          <w:rFonts w:ascii="Simplified Arabic" w:hAnsi="Simplified Arabic" w:cs="Simplified Arabic" w:hint="cs"/>
          <w:sz w:val="28"/>
          <w:szCs w:val="28"/>
          <w:rtl/>
          <w:lang w:bidi="ar-LB"/>
        </w:rPr>
        <w:t xml:space="preserve"> </w:t>
      </w:r>
      <w:r w:rsidR="00B1289F">
        <w:rPr>
          <w:rFonts w:ascii="Simplified Arabic" w:hAnsi="Simplified Arabic" w:cs="Simplified Arabic" w:hint="cs"/>
          <w:sz w:val="28"/>
          <w:szCs w:val="28"/>
          <w:rtl/>
          <w:lang w:bidi="ar-LB"/>
        </w:rPr>
        <w:t>هدم منازل الفلسطينيين ومنشآتهم</w:t>
      </w:r>
      <w:r w:rsidR="001A7AA1">
        <w:rPr>
          <w:rFonts w:ascii="Simplified Arabic" w:hAnsi="Simplified Arabic" w:cs="Simplified Arabic" w:hint="cs"/>
          <w:sz w:val="28"/>
          <w:szCs w:val="28"/>
          <w:rtl/>
          <w:lang w:bidi="ar-LB"/>
        </w:rPr>
        <w:t>، وتتابع القراءة العطاءات الاستيطانية الجديدة.</w:t>
      </w:r>
      <w:r w:rsidR="000C17C0">
        <w:rPr>
          <w:rFonts w:ascii="Simplified Arabic" w:hAnsi="Simplified Arabic" w:cs="Simplified Arabic" w:hint="cs"/>
          <w:sz w:val="28"/>
          <w:szCs w:val="28"/>
          <w:rtl/>
          <w:lang w:bidi="ar-LB"/>
        </w:rPr>
        <w:t xml:space="preserve"> </w:t>
      </w:r>
      <w:r w:rsidR="001A7AA1">
        <w:rPr>
          <w:rFonts w:ascii="Simplified Arabic" w:hAnsi="Simplified Arabic" w:cs="Simplified Arabic" w:hint="cs"/>
          <w:sz w:val="28"/>
          <w:szCs w:val="28"/>
          <w:rtl/>
          <w:lang w:bidi="ar-LB"/>
        </w:rPr>
        <w:t>وفي هذا العدد تسلط القراءة الأسبوعية الضوء على قرار ترحيل أسير مقدسي إلى فرنسا، وسحب بطاقة الإقامة منه، في انتهاك صارخ لحقوقه الإنسانية.</w:t>
      </w:r>
      <w:r w:rsidR="00180C27">
        <w:rPr>
          <w:rFonts w:ascii="Simplified Arabic" w:hAnsi="Simplified Arabic" w:cs="Simplified Arabic" w:hint="cs"/>
          <w:sz w:val="28"/>
          <w:szCs w:val="28"/>
          <w:rtl/>
          <w:lang w:bidi="ar-LB"/>
        </w:rPr>
        <w:t xml:space="preserve"> </w:t>
      </w:r>
      <w:r w:rsidR="001A7AA1">
        <w:rPr>
          <w:rFonts w:ascii="Simplified Arabic" w:hAnsi="Simplified Arabic" w:cs="Simplified Arabic" w:hint="cs"/>
          <w:sz w:val="28"/>
          <w:szCs w:val="28"/>
          <w:rtl/>
          <w:lang w:bidi="ar-LB"/>
        </w:rPr>
        <w:t xml:space="preserve">أما </w:t>
      </w:r>
      <w:r w:rsidR="00180C27">
        <w:rPr>
          <w:rFonts w:ascii="Simplified Arabic" w:hAnsi="Simplified Arabic" w:cs="Simplified Arabic" w:hint="cs"/>
          <w:sz w:val="28"/>
          <w:szCs w:val="28"/>
          <w:rtl/>
          <w:lang w:bidi="ar-LB"/>
        </w:rPr>
        <w:t>على صعيد التفاعل،</w:t>
      </w:r>
      <w:r w:rsidR="001A7AA1">
        <w:rPr>
          <w:rFonts w:ascii="Simplified Arabic" w:hAnsi="Simplified Arabic" w:cs="Simplified Arabic" w:hint="cs"/>
          <w:sz w:val="28"/>
          <w:szCs w:val="28"/>
          <w:rtl/>
          <w:lang w:bidi="ar-LB"/>
        </w:rPr>
        <w:t xml:space="preserve"> ي</w:t>
      </w:r>
      <w:r w:rsidR="00180C27">
        <w:rPr>
          <w:rFonts w:ascii="Simplified Arabic" w:hAnsi="Simplified Arabic" w:cs="Simplified Arabic" w:hint="cs"/>
          <w:sz w:val="28"/>
          <w:szCs w:val="28"/>
          <w:rtl/>
          <w:lang w:bidi="ar-LB"/>
        </w:rPr>
        <w:t>ستمر التفاعل الفلسطيني مع "الفجر العظيم" في المسجد الأقص</w:t>
      </w:r>
      <w:r w:rsidR="008F1CBF">
        <w:rPr>
          <w:rFonts w:ascii="Simplified Arabic" w:hAnsi="Simplified Arabic" w:cs="Simplified Arabic" w:hint="cs"/>
          <w:sz w:val="28"/>
          <w:szCs w:val="28"/>
          <w:rtl/>
          <w:lang w:bidi="ar-LB"/>
        </w:rPr>
        <w:t>ى</w:t>
      </w:r>
      <w:r w:rsidR="000C17C0">
        <w:rPr>
          <w:rFonts w:ascii="Simplified Arabic" w:hAnsi="Simplified Arabic" w:cs="Simplified Arabic" w:hint="cs"/>
          <w:sz w:val="28"/>
          <w:szCs w:val="28"/>
          <w:rtl/>
          <w:lang w:bidi="ar-LB"/>
        </w:rPr>
        <w:t xml:space="preserve">، </w:t>
      </w:r>
      <w:r w:rsidR="001A7AA1">
        <w:rPr>
          <w:rFonts w:ascii="Simplified Arabic" w:hAnsi="Simplified Arabic" w:cs="Simplified Arabic" w:hint="cs"/>
          <w:sz w:val="28"/>
          <w:szCs w:val="28"/>
          <w:rtl/>
          <w:lang w:bidi="ar-LB"/>
        </w:rPr>
        <w:t>إضافةً إلى إطلاق مؤسسة القدس ماليزيا لعبة تعليمية تتعلق بالمسجد الأقصى وربط النشء مع المسجد روحيًا ومعرفيًا.</w:t>
      </w:r>
    </w:p>
    <w:p w14:paraId="59D3BC6C" w14:textId="77777777" w:rsidR="00671107" w:rsidRPr="00671107" w:rsidRDefault="00671107" w:rsidP="00671107">
      <w:pPr>
        <w:bidi/>
        <w:spacing w:line="276" w:lineRule="auto"/>
        <w:jc w:val="lowKashida"/>
        <w:rPr>
          <w:rFonts w:ascii="Simplified Arabic" w:hAnsi="Simplified Arabic" w:cs="Simplified Arabic"/>
          <w:sz w:val="28"/>
          <w:szCs w:val="28"/>
          <w:lang w:bidi="ar-LB"/>
        </w:rPr>
      </w:pPr>
    </w:p>
    <w:p w14:paraId="76E19D4A" w14:textId="3E9C3574" w:rsidR="00E14102" w:rsidRDefault="00700FEF" w:rsidP="00E14102">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7677D79C" w14:textId="540D46DF" w:rsidR="00B81ED2" w:rsidRDefault="00952064" w:rsidP="00952064">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أذرع الاحتلال اقتحامها للمسجد الأقصى بشكلٍ شبه يومي، ففي 14/12 اقتحم الأقصى 186 مستوطنًا، بحماية قوات الاحتلال، وشهد الاقتحام أداء عددٍ من المستوطنين طقوسًا يهودية علنية في باحات الأقصى الشرقية. وفي 15/12 اقتحم الأقصى 214 مستوطنًا بحماية قوات الاحتلال، نفذوا جولاتٍ استفزازية وصلوات علنية في ساحات الأقصى الشرقية. </w:t>
      </w:r>
    </w:p>
    <w:p w14:paraId="5D83E1FF" w14:textId="6D31A2B0" w:rsidR="00787420" w:rsidRPr="00787420" w:rsidRDefault="00952064" w:rsidP="007C1FF4">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LB"/>
        </w:rPr>
        <w:lastRenderedPageBreak/>
        <w:t xml:space="preserve">ومع اقتراب حلول عيد "الحانوكاه/ الأنوار" اليهودي، ففي 15/12 دعت "منظمات المعبد" أنصارها وجمهور المستوطنين إلى اقتحام </w:t>
      </w:r>
      <w:r w:rsidR="007C1FF4">
        <w:rPr>
          <w:rFonts w:ascii="Simplified Arabic" w:hAnsi="Simplified Arabic" w:cs="Simplified Arabic" w:hint="cs"/>
          <w:sz w:val="28"/>
          <w:szCs w:val="28"/>
          <w:rtl/>
          <w:lang w:bidi="ar-LB"/>
        </w:rPr>
        <w:t>المسجد الأقصى في أيام العيد. وفي 17/12 نصبت أذرع الاحتلال شمعدانًا ضخمًا في ساحة حائط البراق المحتل، في سياق استعدادات الاحتلال للاحتفال بالعيد العبري. وفي اليوم الأول من العيد في 18/12 اقتحم الأقصى 114 مستوطنًا، تجولوا بشكلٍ استفزازي في ساحات الأقصى. وفي 19/12 اقتحم الأقصى 272 مستوطنًا، تجولوا في ساحات المسجد، وأدوا طقوسًا يهودية قرب مصلى باب الرحمة، وأدى عددٌ من المستوطنين طقوسًا يهودية علنية أمام أبواب الأقصى بالتزامن مع الاقتحام. وفي 20/12 بالتزامن مع اليوم الثالث لعيد "الحانوكاه" اقتحم الأقصى 262 مستوطنًا، أدوا طقوسًا يهودية علنية في ساحات الأقصى الشرقية.</w:t>
      </w:r>
    </w:p>
    <w:p w14:paraId="0EAAEBBB" w14:textId="0A9B354F" w:rsidR="00E3224D" w:rsidRDefault="007C1FF4" w:rsidP="007C1FF4">
      <w:pPr>
        <w:bidi/>
        <w:spacing w:after="200" w:line="276" w:lineRule="auto"/>
        <w:jc w:val="lowKashida"/>
        <w:rPr>
          <w:rFonts w:ascii="Simplified Arabic" w:hAnsi="Simplified Arabic" w:cs="Simplified Arabic"/>
          <w:sz w:val="28"/>
          <w:szCs w:val="28"/>
          <w:rtl/>
        </w:rPr>
      </w:pPr>
      <w:r w:rsidRPr="004A7C8B">
        <w:rPr>
          <w:rFonts w:ascii="Simplified Arabic" w:hAnsi="Simplified Arabic" w:cs="Simplified Arabic"/>
          <w:sz w:val="28"/>
          <w:szCs w:val="28"/>
        </w:rPr>
        <w:t> </w:t>
      </w:r>
      <w:r>
        <w:rPr>
          <w:rFonts w:ascii="Simplified Arabic" w:hAnsi="Simplified Arabic" w:cs="Simplified Arabic" w:hint="cs"/>
          <w:sz w:val="28"/>
          <w:szCs w:val="28"/>
          <w:rtl/>
        </w:rPr>
        <w:t>وفي سياق متصل بالاعتداء على الأقصى، ففي 18/12 كشفت مصادر عبرية أن منظمة "بيدينو" المتطرفة تبيع حجارة المسجد الأقصى على هيئة مجوهرات، وتتم عمليات البيع في محل لبيع المجوهرات داخل الحي اليهودي في القدس المحتلة، وبحسب المنظمة يعود ريع عمليات البيع إلى دعم أنشطة "منظمات المعبد" في استهداف المسجد الأقصى. وبحسب المنظمة المتطرفة فإنها تجلب هذه الحجارة من الحفريات أسفل وفي محيط الأقصى، من المشروع الذي أطلقت عليه</w:t>
      </w:r>
      <w:r w:rsidR="00E3224D" w:rsidRPr="00E3224D">
        <w:rPr>
          <w:rFonts w:ascii="Simplified Arabic" w:hAnsi="Simplified Arabic" w:cs="Simplified Arabic"/>
          <w:sz w:val="28"/>
          <w:szCs w:val="28"/>
          <w:rtl/>
        </w:rPr>
        <w:t xml:space="preserve"> "مشروع تنقية التراب في جبل المعبد"</w:t>
      </w:r>
      <w:r>
        <w:rPr>
          <w:rFonts w:ascii="Simplified Arabic" w:hAnsi="Simplified Arabic" w:cs="Simplified Arabic" w:hint="cs"/>
          <w:sz w:val="28"/>
          <w:szCs w:val="28"/>
          <w:rtl/>
        </w:rPr>
        <w:t>.</w:t>
      </w:r>
    </w:p>
    <w:p w14:paraId="7F58DCC8" w14:textId="77777777" w:rsidR="007C1FF4" w:rsidRPr="00E3224D" w:rsidRDefault="007C1FF4" w:rsidP="007C1FF4">
      <w:pPr>
        <w:bidi/>
        <w:spacing w:after="200" w:line="276" w:lineRule="auto"/>
        <w:jc w:val="lowKashida"/>
        <w:rPr>
          <w:rFonts w:ascii="Simplified Arabic" w:hAnsi="Simplified Arabic" w:cs="Simplified Arabic"/>
          <w:sz w:val="28"/>
          <w:szCs w:val="28"/>
          <w:rtl/>
        </w:rPr>
      </w:pPr>
    </w:p>
    <w:p w14:paraId="40A0076D" w14:textId="44B1DCFE" w:rsidR="0001310A" w:rsidRPr="00177E92" w:rsidRDefault="00261F7C" w:rsidP="00B81ED2">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الديموغرافي</w:t>
      </w:r>
    </w:p>
    <w:p w14:paraId="616D4571" w14:textId="31080526" w:rsidR="00E14102" w:rsidRPr="00E14102" w:rsidRDefault="007C1FF4" w:rsidP="00BC16B9">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كشفت مصادر عبرية في </w:t>
      </w:r>
      <w:r w:rsidR="00E14102">
        <w:rPr>
          <w:rFonts w:ascii="Simplified Arabic" w:hAnsi="Simplified Arabic" w:cs="Simplified Arabic" w:hint="cs"/>
          <w:sz w:val="28"/>
          <w:szCs w:val="28"/>
          <w:rtl/>
          <w:lang w:bidi="ar-LB"/>
        </w:rPr>
        <w:t xml:space="preserve">15/12 </w:t>
      </w:r>
      <w:r w:rsidR="00E14102" w:rsidRPr="00E14102">
        <w:rPr>
          <w:rFonts w:ascii="Simplified Arabic" w:hAnsi="Simplified Arabic" w:cs="Simplified Arabic"/>
          <w:sz w:val="28"/>
          <w:szCs w:val="28"/>
          <w:rtl/>
        </w:rPr>
        <w:t xml:space="preserve">أنّ </w:t>
      </w:r>
      <w:r>
        <w:rPr>
          <w:rFonts w:ascii="Simplified Arabic" w:hAnsi="Simplified Arabic" w:cs="Simplified Arabic" w:hint="cs"/>
          <w:sz w:val="28"/>
          <w:szCs w:val="28"/>
          <w:rtl/>
        </w:rPr>
        <w:t>واحدةً من</w:t>
      </w:r>
      <w:r w:rsidR="00E14102" w:rsidRPr="00E14102">
        <w:rPr>
          <w:rFonts w:ascii="Simplified Arabic" w:hAnsi="Simplified Arabic" w:cs="Simplified Arabic"/>
          <w:sz w:val="28"/>
          <w:szCs w:val="28"/>
          <w:rtl/>
        </w:rPr>
        <w:t xml:space="preserve"> الشركات العقارية</w:t>
      </w:r>
      <w:r>
        <w:rPr>
          <w:rFonts w:ascii="Simplified Arabic" w:hAnsi="Simplified Arabic" w:cs="Simplified Arabic" w:hint="cs"/>
          <w:sz w:val="28"/>
          <w:szCs w:val="28"/>
          <w:rtl/>
        </w:rPr>
        <w:t xml:space="preserve"> التي تعمل في البناء الاستيطاني، حصلت في الأشهر الماضية على ثلاثة عطاءات ضخمة للبناء الاستيطاني، تتضمن نحو ألف وحدة استيطانية جديدة في القدس المحتلة، </w:t>
      </w:r>
      <w:r w:rsidR="00BC16B9">
        <w:rPr>
          <w:rFonts w:ascii="Simplified Arabic" w:hAnsi="Simplified Arabic" w:cs="Simplified Arabic" w:hint="cs"/>
          <w:sz w:val="28"/>
          <w:szCs w:val="28"/>
          <w:rtl/>
        </w:rPr>
        <w:t>على أن تبنى</w:t>
      </w:r>
      <w:r w:rsidR="00E14102" w:rsidRPr="00E14102">
        <w:rPr>
          <w:rFonts w:ascii="Simplified Arabic" w:hAnsi="Simplified Arabic" w:cs="Simplified Arabic"/>
          <w:sz w:val="28"/>
          <w:szCs w:val="28"/>
          <w:rtl/>
        </w:rPr>
        <w:t xml:space="preserve"> 600 وحدة جديدة في مستوطنة "بسغات زئيف"</w:t>
      </w:r>
      <w:r w:rsidR="00BC16B9">
        <w:rPr>
          <w:rFonts w:ascii="Simplified Arabic" w:hAnsi="Simplified Arabic" w:cs="Simplified Arabic" w:hint="cs"/>
          <w:sz w:val="28"/>
          <w:szCs w:val="28"/>
          <w:rtl/>
        </w:rPr>
        <w:t>،</w:t>
      </w:r>
      <w:r w:rsidR="00E14102" w:rsidRPr="00E14102">
        <w:rPr>
          <w:rFonts w:ascii="Simplified Arabic" w:hAnsi="Simplified Arabic" w:cs="Simplified Arabic"/>
          <w:sz w:val="28"/>
          <w:szCs w:val="28"/>
          <w:rtl/>
        </w:rPr>
        <w:t> و</w:t>
      </w:r>
      <w:r w:rsidR="00BC16B9">
        <w:rPr>
          <w:rFonts w:ascii="Simplified Arabic" w:hAnsi="Simplified Arabic" w:cs="Simplified Arabic" w:hint="cs"/>
          <w:sz w:val="28"/>
          <w:szCs w:val="28"/>
          <w:rtl/>
        </w:rPr>
        <w:t xml:space="preserve">نحو </w:t>
      </w:r>
      <w:r w:rsidR="00E14102" w:rsidRPr="00E14102">
        <w:rPr>
          <w:rFonts w:ascii="Simplified Arabic" w:hAnsi="Simplified Arabic" w:cs="Simplified Arabic"/>
          <w:sz w:val="28"/>
          <w:szCs w:val="28"/>
          <w:rtl/>
        </w:rPr>
        <w:t>240 وحدة جديدة في مستوطنة "أرنونا" في محيط بلدة</w:t>
      </w:r>
      <w:r w:rsidR="00BC16B9">
        <w:rPr>
          <w:rFonts w:ascii="Simplified Arabic" w:hAnsi="Simplified Arabic" w:cs="Simplified Arabic" w:hint="cs"/>
          <w:sz w:val="28"/>
          <w:szCs w:val="28"/>
          <w:rtl/>
        </w:rPr>
        <w:t xml:space="preserve"> جبل المكبر،</w:t>
      </w:r>
      <w:r w:rsidR="00BC16B9">
        <w:rPr>
          <w:rFonts w:hint="cs"/>
          <w:rtl/>
        </w:rPr>
        <w:t xml:space="preserve"> </w:t>
      </w:r>
      <w:r w:rsidR="00BC16B9" w:rsidRPr="00BC16B9">
        <w:rPr>
          <w:rFonts w:ascii="Simplified Arabic" w:hAnsi="Simplified Arabic" w:cs="Simplified Arabic" w:hint="cs"/>
          <w:sz w:val="28"/>
          <w:szCs w:val="28"/>
          <w:rtl/>
        </w:rPr>
        <w:t xml:space="preserve">إضافةً إلى </w:t>
      </w:r>
      <w:r w:rsidR="00E14102" w:rsidRPr="00E14102">
        <w:rPr>
          <w:rFonts w:ascii="Simplified Arabic" w:hAnsi="Simplified Arabic" w:cs="Simplified Arabic"/>
          <w:sz w:val="28"/>
          <w:szCs w:val="28"/>
          <w:rtl/>
        </w:rPr>
        <w:t xml:space="preserve">160 وحدة في </w:t>
      </w:r>
      <w:r w:rsidR="00BC16B9">
        <w:rPr>
          <w:rFonts w:ascii="Simplified Arabic" w:hAnsi="Simplified Arabic" w:cs="Simplified Arabic" w:hint="cs"/>
          <w:sz w:val="28"/>
          <w:szCs w:val="28"/>
          <w:rtl/>
        </w:rPr>
        <w:t>"</w:t>
      </w:r>
      <w:r w:rsidR="00E14102" w:rsidRPr="00E14102">
        <w:rPr>
          <w:rFonts w:ascii="Simplified Arabic" w:hAnsi="Simplified Arabic" w:cs="Simplified Arabic"/>
          <w:sz w:val="28"/>
          <w:szCs w:val="28"/>
          <w:rtl/>
        </w:rPr>
        <w:t>تلبيوت</w:t>
      </w:r>
      <w:r w:rsidR="00BC16B9">
        <w:rPr>
          <w:rFonts w:ascii="Simplified Arabic" w:hAnsi="Simplified Arabic" w:cs="Simplified Arabic" w:hint="cs"/>
          <w:sz w:val="28"/>
          <w:szCs w:val="28"/>
          <w:rtl/>
          <w:lang w:bidi="ar-LB"/>
        </w:rPr>
        <w:t>".</w:t>
      </w:r>
    </w:p>
    <w:p w14:paraId="04B66BC9" w14:textId="70F2B0F7" w:rsidR="00BC16B9" w:rsidRDefault="00BC16B9" w:rsidP="00BC16B9">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أما على صعيد الهدم، ففي 20/12 هدمت جرافات الاحتلال ما بقي من منزل عائلة أبو فرحة في حي رأس العامود، على الرغم من أن أصحاب المنزل هدموا أجزاء منه قسريًا في بداية شهر تشرين الثاني/نوفمبر 2022، إلا أن سلطات الاحتلال هدمت ما بقي من أساسات المنزل.</w:t>
      </w:r>
    </w:p>
    <w:p w14:paraId="1113A320" w14:textId="77777777" w:rsidR="00BC16B9" w:rsidRDefault="00BC16B9" w:rsidP="00B315E6">
      <w:pPr>
        <w:bidi/>
        <w:spacing w:after="200" w:line="276" w:lineRule="auto"/>
        <w:jc w:val="lowKashida"/>
        <w:rPr>
          <w:rFonts w:ascii="Simplified Arabic" w:hAnsi="Simplified Arabic" w:cs="Simplified Arabic"/>
          <w:sz w:val="28"/>
          <w:szCs w:val="28"/>
          <w:rtl/>
        </w:rPr>
      </w:pPr>
    </w:p>
    <w:p w14:paraId="03B98BCA" w14:textId="297BE52C" w:rsidR="00B315E6" w:rsidRPr="00787420" w:rsidRDefault="00787420" w:rsidP="00BC16B9">
      <w:pPr>
        <w:bidi/>
        <w:spacing w:after="200" w:line="276" w:lineRule="auto"/>
        <w:jc w:val="lowKashida"/>
        <w:rPr>
          <w:rFonts w:ascii="Simplified Arabic" w:hAnsi="Simplified Arabic" w:cs="Simplified Arabic"/>
          <w:b/>
          <w:bCs/>
          <w:sz w:val="28"/>
          <w:szCs w:val="28"/>
          <w:u w:val="single"/>
          <w:rtl/>
          <w:lang w:bidi="ar-LB"/>
        </w:rPr>
      </w:pPr>
      <w:r w:rsidRPr="00787420">
        <w:rPr>
          <w:rFonts w:ascii="Simplified Arabic" w:hAnsi="Simplified Arabic" w:cs="Simplified Arabic" w:hint="cs"/>
          <w:b/>
          <w:bCs/>
          <w:sz w:val="28"/>
          <w:szCs w:val="28"/>
          <w:u w:val="single"/>
          <w:rtl/>
          <w:lang w:bidi="ar-LB"/>
        </w:rPr>
        <w:t>قضايا</w:t>
      </w:r>
    </w:p>
    <w:p w14:paraId="436B995E" w14:textId="54A332F4" w:rsidR="00BC16B9" w:rsidRDefault="00BC16B9" w:rsidP="00BC16B9">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في 18/12 أبعدت سلطات الاحتلال الأسير المقدسي صلاح الحموري إلى فرنسا، على أثر قضائه سبعة أشهر في الاعتقال الإجباري، </w:t>
      </w:r>
      <w:r>
        <w:rPr>
          <w:rFonts w:ascii="Simplified Arabic" w:hAnsi="Simplified Arabic" w:cs="Simplified Arabic" w:hint="cs"/>
          <w:sz w:val="28"/>
          <w:szCs w:val="28"/>
          <w:rtl/>
        </w:rPr>
        <w:t>وبحسب عائلة الأسير، استبقت سلطات الاحتلال موعد جلسة محاكمة الأسير المقررة في بداية عام 2023، ونفذت قرار الإبعاد بشكلٍ تعسفي.</w:t>
      </w:r>
      <w:r w:rsidR="00E3224D">
        <w:rPr>
          <w:rFonts w:ascii="Simplified Arabic" w:hAnsi="Simplified Arabic" w:cs="Simplified Arabic" w:hint="cs"/>
          <w:sz w:val="28"/>
          <w:szCs w:val="28"/>
          <w:rtl/>
          <w:lang w:bidi="ar-LB"/>
        </w:rPr>
        <w:t xml:space="preserve"> </w:t>
      </w:r>
      <w:r w:rsidR="00787420" w:rsidRPr="00787420">
        <w:rPr>
          <w:rFonts w:ascii="Simplified Arabic" w:hAnsi="Simplified Arabic" w:cs="Simplified Arabic"/>
          <w:sz w:val="28"/>
          <w:szCs w:val="28"/>
          <w:rtl/>
        </w:rPr>
        <w:t>و</w:t>
      </w:r>
      <w:r>
        <w:rPr>
          <w:rFonts w:ascii="Simplified Arabic" w:hAnsi="Simplified Arabic" w:cs="Simplified Arabic" w:hint="cs"/>
          <w:sz w:val="28"/>
          <w:szCs w:val="28"/>
          <w:rtl/>
        </w:rPr>
        <w:t>في وقتٍ سابق أعلنت</w:t>
      </w:r>
      <w:r w:rsidR="00787420" w:rsidRPr="00787420">
        <w:rPr>
          <w:rFonts w:ascii="Simplified Arabic" w:hAnsi="Simplified Arabic" w:cs="Simplified Arabic"/>
          <w:sz w:val="28"/>
          <w:szCs w:val="28"/>
          <w:rtl/>
        </w:rPr>
        <w:t xml:space="preserve"> وزيرة </w:t>
      </w:r>
      <w:r>
        <w:rPr>
          <w:rFonts w:ascii="Simplified Arabic" w:hAnsi="Simplified Arabic" w:cs="Simplified Arabic" w:hint="cs"/>
          <w:sz w:val="28"/>
          <w:szCs w:val="28"/>
          <w:rtl/>
        </w:rPr>
        <w:t>الأمن ال</w:t>
      </w:r>
      <w:r w:rsidR="00787420" w:rsidRPr="00787420">
        <w:rPr>
          <w:rFonts w:ascii="Simplified Arabic" w:hAnsi="Simplified Arabic" w:cs="Simplified Arabic"/>
          <w:sz w:val="28"/>
          <w:szCs w:val="28"/>
          <w:rtl/>
        </w:rPr>
        <w:t>داخلي</w:t>
      </w:r>
      <w:r>
        <w:rPr>
          <w:rFonts w:ascii="Simplified Arabic" w:hAnsi="Simplified Arabic" w:cs="Simplified Arabic" w:hint="cs"/>
          <w:sz w:val="28"/>
          <w:szCs w:val="28"/>
          <w:rtl/>
        </w:rPr>
        <w:t xml:space="preserve"> في حكومة</w:t>
      </w:r>
      <w:r w:rsidR="00787420" w:rsidRPr="00787420">
        <w:rPr>
          <w:rFonts w:ascii="Simplified Arabic" w:hAnsi="Simplified Arabic" w:cs="Simplified Arabic"/>
          <w:sz w:val="28"/>
          <w:szCs w:val="28"/>
          <w:rtl/>
        </w:rPr>
        <w:t xml:space="preserve"> الاحتلال إيليت شاكيد </w:t>
      </w:r>
      <w:r>
        <w:rPr>
          <w:rFonts w:ascii="Simplified Arabic" w:hAnsi="Simplified Arabic" w:cs="Simplified Arabic" w:hint="cs"/>
          <w:sz w:val="28"/>
          <w:szCs w:val="28"/>
          <w:rtl/>
        </w:rPr>
        <w:t>أنها</w:t>
      </w:r>
      <w:r w:rsidR="00787420" w:rsidRPr="00787420">
        <w:rPr>
          <w:rFonts w:ascii="Simplified Arabic" w:hAnsi="Simplified Arabic" w:cs="Simplified Arabic"/>
          <w:sz w:val="28"/>
          <w:szCs w:val="28"/>
          <w:rtl/>
        </w:rPr>
        <w:t xml:space="preserve"> </w:t>
      </w:r>
      <w:r>
        <w:rPr>
          <w:rFonts w:ascii="Simplified Arabic" w:hAnsi="Simplified Arabic" w:cs="Simplified Arabic" w:hint="cs"/>
          <w:sz w:val="28"/>
          <w:szCs w:val="28"/>
          <w:rtl/>
        </w:rPr>
        <w:t>ستسحب بطاقة الهوية الزرقاء من</w:t>
      </w:r>
      <w:r w:rsidR="00787420" w:rsidRPr="00787420">
        <w:rPr>
          <w:rFonts w:ascii="Simplified Arabic" w:hAnsi="Simplified Arabic" w:cs="Simplified Arabic"/>
          <w:sz w:val="28"/>
          <w:szCs w:val="28"/>
          <w:rtl/>
        </w:rPr>
        <w:t xml:space="preserve"> الحموري و</w:t>
      </w:r>
      <w:r>
        <w:rPr>
          <w:rFonts w:ascii="Simplified Arabic" w:hAnsi="Simplified Arabic" w:cs="Simplified Arabic" w:hint="cs"/>
          <w:sz w:val="28"/>
          <w:szCs w:val="28"/>
          <w:rtl/>
        </w:rPr>
        <w:t>ست</w:t>
      </w:r>
      <w:r w:rsidR="00787420" w:rsidRPr="00787420">
        <w:rPr>
          <w:rFonts w:ascii="Simplified Arabic" w:hAnsi="Simplified Arabic" w:cs="Simplified Arabic"/>
          <w:sz w:val="28"/>
          <w:szCs w:val="28"/>
          <w:rtl/>
        </w:rPr>
        <w:t>بعده إلى فرنسا</w:t>
      </w:r>
      <w:r>
        <w:rPr>
          <w:rFonts w:ascii="Simplified Arabic" w:hAnsi="Simplified Arabic" w:cs="Simplified Arabic" w:hint="cs"/>
          <w:sz w:val="28"/>
          <w:szCs w:val="28"/>
          <w:rtl/>
        </w:rPr>
        <w:t>.</w:t>
      </w:r>
    </w:p>
    <w:p w14:paraId="13E68FD6" w14:textId="77777777" w:rsidR="00BC16B9" w:rsidRPr="00BC16B9" w:rsidRDefault="00BC16B9" w:rsidP="00BC16B9">
      <w:pPr>
        <w:bidi/>
        <w:spacing w:after="200" w:line="276" w:lineRule="auto"/>
        <w:jc w:val="lowKashida"/>
        <w:rPr>
          <w:rFonts w:ascii="Simplified Arabic" w:hAnsi="Simplified Arabic" w:cs="Simplified Arabic"/>
          <w:sz w:val="28"/>
          <w:szCs w:val="28"/>
          <w:rtl/>
          <w:lang w:bidi="ar-LB"/>
        </w:rPr>
      </w:pPr>
    </w:p>
    <w:p w14:paraId="4C610648" w14:textId="3965C9CF" w:rsidR="00E14102" w:rsidRPr="00E14102" w:rsidRDefault="00310E4C" w:rsidP="00BC16B9">
      <w:pPr>
        <w:bidi/>
        <w:spacing w:after="200" w:line="276" w:lineRule="auto"/>
        <w:jc w:val="lowKashida"/>
        <w:rPr>
          <w:rFonts w:ascii="Simplified Arabic" w:hAnsi="Simplified Arabic" w:cs="Simplified Arabic"/>
          <w:b/>
          <w:bCs/>
          <w:sz w:val="28"/>
          <w:szCs w:val="28"/>
          <w:u w:val="single"/>
          <w:rtl/>
          <w:lang w:bidi="ar-LB"/>
        </w:rPr>
      </w:pPr>
      <w:r w:rsidRPr="00310E4C">
        <w:rPr>
          <w:rFonts w:ascii="Simplified Arabic" w:hAnsi="Simplified Arabic" w:cs="Simplified Arabic" w:hint="cs"/>
          <w:b/>
          <w:bCs/>
          <w:sz w:val="28"/>
          <w:szCs w:val="28"/>
          <w:u w:val="single"/>
          <w:rtl/>
          <w:lang w:bidi="ar-LB"/>
        </w:rPr>
        <w:t>التفاعل مع القدس</w:t>
      </w:r>
    </w:p>
    <w:p w14:paraId="57599CF8" w14:textId="79C2D355" w:rsidR="00E14102" w:rsidRPr="00E14102" w:rsidRDefault="00BC16B9" w:rsidP="00BC16B9">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يستمر التفاعل الفلسطيني مع الفجر العظيم، ففي </w:t>
      </w:r>
      <w:r w:rsidR="00E14102">
        <w:rPr>
          <w:rFonts w:ascii="Simplified Arabic" w:hAnsi="Simplified Arabic" w:cs="Simplified Arabic" w:hint="cs"/>
          <w:sz w:val="28"/>
          <w:szCs w:val="28"/>
          <w:rtl/>
          <w:lang w:bidi="ar-LB"/>
        </w:rPr>
        <w:t xml:space="preserve">16/12 </w:t>
      </w:r>
      <w:r>
        <w:rPr>
          <w:rFonts w:ascii="Simplified Arabic" w:hAnsi="Simplified Arabic" w:cs="Simplified Arabic" w:hint="cs"/>
          <w:sz w:val="28"/>
          <w:szCs w:val="28"/>
          <w:rtl/>
        </w:rPr>
        <w:t>شارك</w:t>
      </w:r>
      <w:r w:rsidR="00E14102" w:rsidRPr="00E14102">
        <w:rPr>
          <w:rFonts w:ascii="Simplified Arabic" w:hAnsi="Simplified Arabic" w:cs="Simplified Arabic"/>
          <w:sz w:val="28"/>
          <w:szCs w:val="28"/>
          <w:rtl/>
        </w:rPr>
        <w:t xml:space="preserve"> آلاف المصلين</w:t>
      </w:r>
      <w:r>
        <w:rPr>
          <w:rFonts w:ascii="Simplified Arabic" w:hAnsi="Simplified Arabic" w:cs="Simplified Arabic" w:hint="cs"/>
          <w:sz w:val="28"/>
          <w:szCs w:val="28"/>
          <w:rtl/>
        </w:rPr>
        <w:t xml:space="preserve"> في صلاة الفجر في المسجد الأقصى المبارك، وبحسب مصادر مقدسية شهدت الصلاة مشاركة حاشدة من الفلسطينيين في الأراضي المحتلة عام 1948 ومن الضفة الغربية، حتى امتلأت مصليات الأقصى المسقوفة. ويشهد الأقصى في أيام الجمع بقاء مئات المصلين في المسجد حتى صلاة الجمعة.</w:t>
      </w:r>
    </w:p>
    <w:p w14:paraId="7C71C964" w14:textId="451C707B" w:rsidR="004A7C8B" w:rsidRPr="004A7C8B" w:rsidRDefault="00BC16B9" w:rsidP="001A7AA1">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وفي سياقٍ آخر، ففي 20/12 </w:t>
      </w:r>
      <w:r w:rsidR="004A7C8B" w:rsidRPr="004A7C8B">
        <w:rPr>
          <w:rFonts w:ascii="Simplified Arabic" w:hAnsi="Simplified Arabic" w:cs="Simplified Arabic"/>
          <w:sz w:val="28"/>
          <w:szCs w:val="28"/>
          <w:rtl/>
        </w:rPr>
        <w:t>أعلنت مؤسسة القدس في ماليزيا عن إنتاج صندوق الألعاب المعرفية "حكايات الإسراء والمعراج وأركان الإيمان" بالتعاون بين المؤسسة وشركة</w:t>
      </w:r>
      <w:r w:rsidR="004A7C8B" w:rsidRPr="004A7C8B">
        <w:rPr>
          <w:rFonts w:ascii="Simplified Arabic" w:hAnsi="Simplified Arabic" w:cs="Simplified Arabic"/>
          <w:sz w:val="28"/>
          <w:szCs w:val="28"/>
          <w:lang w:bidi="ar-LB"/>
        </w:rPr>
        <w:t xml:space="preserve"> Family Storybox </w:t>
      </w:r>
      <w:r w:rsidR="004A7C8B" w:rsidRPr="004A7C8B">
        <w:rPr>
          <w:rFonts w:ascii="Simplified Arabic" w:hAnsi="Simplified Arabic" w:cs="Simplified Arabic"/>
          <w:sz w:val="28"/>
          <w:szCs w:val="28"/>
          <w:rtl/>
        </w:rPr>
        <w:t>الماليزية</w:t>
      </w:r>
      <w:r>
        <w:rPr>
          <w:rFonts w:ascii="Simplified Arabic" w:hAnsi="Simplified Arabic" w:cs="Simplified Arabic" w:hint="cs"/>
          <w:sz w:val="28"/>
          <w:szCs w:val="28"/>
          <w:rtl/>
          <w:lang w:bidi="ar-LB"/>
        </w:rPr>
        <w:t xml:space="preserve">، </w:t>
      </w:r>
      <w:r w:rsidR="004A7C8B" w:rsidRPr="004A7C8B">
        <w:rPr>
          <w:rFonts w:ascii="Simplified Arabic" w:hAnsi="Simplified Arabic" w:cs="Simplified Arabic"/>
          <w:sz w:val="28"/>
          <w:szCs w:val="28"/>
          <w:rtl/>
        </w:rPr>
        <w:t>ويشمل الصندوق لعبة التركيب والبناء</w:t>
      </w:r>
      <w:r>
        <w:rPr>
          <w:rFonts w:ascii="Simplified Arabic" w:hAnsi="Simplified Arabic" w:cs="Simplified Arabic" w:hint="cs"/>
          <w:sz w:val="28"/>
          <w:szCs w:val="28"/>
          <w:rtl/>
        </w:rPr>
        <w:t xml:space="preserve"> </w:t>
      </w:r>
      <w:r w:rsidR="004A7C8B" w:rsidRPr="004A7C8B">
        <w:rPr>
          <w:rFonts w:ascii="Simplified Arabic" w:hAnsi="Simplified Arabic" w:cs="Simplified Arabic"/>
          <w:sz w:val="28"/>
          <w:szCs w:val="28"/>
          <w:rtl/>
        </w:rPr>
        <w:t>مكونة من 2850 مكعب لبناء مجسم</w:t>
      </w:r>
      <w:r>
        <w:rPr>
          <w:rFonts w:ascii="Simplified Arabic" w:hAnsi="Simplified Arabic" w:cs="Simplified Arabic" w:hint="cs"/>
          <w:sz w:val="28"/>
          <w:szCs w:val="28"/>
          <w:rtl/>
        </w:rPr>
        <w:t xml:space="preserve"> للمسجد الأقصى المبارك،</w:t>
      </w:r>
      <w:r>
        <w:rPr>
          <w:rFonts w:hint="cs"/>
          <w:rtl/>
        </w:rPr>
        <w:t xml:space="preserve"> </w:t>
      </w:r>
      <w:r w:rsidR="004A7C8B" w:rsidRPr="004A7C8B">
        <w:rPr>
          <w:rFonts w:ascii="Simplified Arabic" w:hAnsi="Simplified Arabic" w:cs="Simplified Arabic"/>
          <w:sz w:val="28"/>
          <w:szCs w:val="28"/>
          <w:rtl/>
        </w:rPr>
        <w:t>إضافة</w:t>
      </w:r>
      <w:r>
        <w:rPr>
          <w:rFonts w:ascii="Simplified Arabic" w:hAnsi="Simplified Arabic" w:cs="Simplified Arabic" w:hint="cs"/>
          <w:sz w:val="28"/>
          <w:szCs w:val="28"/>
          <w:rtl/>
        </w:rPr>
        <w:t>ً</w:t>
      </w:r>
      <w:r w:rsidR="004A7C8B" w:rsidRPr="004A7C8B">
        <w:rPr>
          <w:rFonts w:ascii="Simplified Arabic" w:hAnsi="Simplified Arabic" w:cs="Simplified Arabic"/>
          <w:sz w:val="28"/>
          <w:szCs w:val="28"/>
          <w:rtl/>
        </w:rPr>
        <w:t xml:space="preserve"> إلى </w:t>
      </w:r>
      <w:r>
        <w:rPr>
          <w:rFonts w:ascii="Simplified Arabic" w:hAnsi="Simplified Arabic" w:cs="Simplified Arabic" w:hint="cs"/>
          <w:sz w:val="28"/>
          <w:szCs w:val="28"/>
          <w:rtl/>
        </w:rPr>
        <w:t>عددٍ من ال</w:t>
      </w:r>
      <w:r w:rsidR="004A7C8B" w:rsidRPr="004A7C8B">
        <w:rPr>
          <w:rFonts w:ascii="Simplified Arabic" w:hAnsi="Simplified Arabic" w:cs="Simplified Arabic"/>
          <w:sz w:val="28"/>
          <w:szCs w:val="28"/>
          <w:rtl/>
        </w:rPr>
        <w:t xml:space="preserve">خرائط </w:t>
      </w:r>
      <w:r>
        <w:rPr>
          <w:rFonts w:ascii="Simplified Arabic" w:hAnsi="Simplified Arabic" w:cs="Simplified Arabic" w:hint="cs"/>
          <w:sz w:val="28"/>
          <w:szCs w:val="28"/>
          <w:rtl/>
        </w:rPr>
        <w:t>ل</w:t>
      </w:r>
      <w:r w:rsidR="004A7C8B" w:rsidRPr="004A7C8B">
        <w:rPr>
          <w:rFonts w:ascii="Simplified Arabic" w:hAnsi="Simplified Arabic" w:cs="Simplified Arabic"/>
          <w:sz w:val="28"/>
          <w:szCs w:val="28"/>
          <w:rtl/>
        </w:rPr>
        <w:t xml:space="preserve">فلسطين </w:t>
      </w:r>
      <w:r>
        <w:rPr>
          <w:rFonts w:ascii="Simplified Arabic" w:hAnsi="Simplified Arabic" w:cs="Simplified Arabic" w:hint="cs"/>
          <w:sz w:val="28"/>
          <w:szCs w:val="28"/>
          <w:rtl/>
        </w:rPr>
        <w:t>ول</w:t>
      </w:r>
      <w:r w:rsidR="004A7C8B" w:rsidRPr="004A7C8B">
        <w:rPr>
          <w:rFonts w:ascii="Simplified Arabic" w:hAnsi="Simplified Arabic" w:cs="Simplified Arabic"/>
          <w:sz w:val="28"/>
          <w:szCs w:val="28"/>
          <w:rtl/>
        </w:rPr>
        <w:t xml:space="preserve">لإسراء </w:t>
      </w:r>
      <w:r>
        <w:rPr>
          <w:rFonts w:ascii="Simplified Arabic" w:hAnsi="Simplified Arabic" w:cs="Simplified Arabic" w:hint="cs"/>
          <w:sz w:val="28"/>
          <w:szCs w:val="28"/>
          <w:rtl/>
        </w:rPr>
        <w:t xml:space="preserve">وعلاقة </w:t>
      </w:r>
      <w:r w:rsidR="004A7C8B" w:rsidRPr="004A7C8B">
        <w:rPr>
          <w:rFonts w:ascii="Simplified Arabic" w:hAnsi="Simplified Arabic" w:cs="Simplified Arabic"/>
          <w:sz w:val="28"/>
          <w:szCs w:val="28"/>
          <w:rtl/>
        </w:rPr>
        <w:t>الأنبياء بالأرض المقدسة</w:t>
      </w:r>
      <w:r w:rsidR="004A7C8B">
        <w:rPr>
          <w:rFonts w:ascii="Simplified Arabic" w:hAnsi="Simplified Arabic" w:cs="Simplified Arabic" w:hint="cs"/>
          <w:sz w:val="28"/>
          <w:szCs w:val="28"/>
          <w:rtl/>
        </w:rPr>
        <w:t xml:space="preserve">. </w:t>
      </w:r>
      <w:r w:rsidR="001A7AA1">
        <w:rPr>
          <w:rFonts w:ascii="Simplified Arabic" w:hAnsi="Simplified Arabic" w:cs="Simplified Arabic" w:hint="cs"/>
          <w:sz w:val="28"/>
          <w:szCs w:val="28"/>
          <w:rtl/>
        </w:rPr>
        <w:t xml:space="preserve">إلى جانب بطاقات </w:t>
      </w:r>
      <w:r w:rsidR="001A7AA1">
        <w:rPr>
          <w:rFonts w:ascii="Simplified Arabic" w:hAnsi="Simplified Arabic" w:cs="Simplified Arabic" w:hint="cs"/>
          <w:sz w:val="28"/>
          <w:szCs w:val="28"/>
          <w:rtl/>
        </w:rPr>
        <w:lastRenderedPageBreak/>
        <w:t>وألعابٍ مصغرة وكتيبات معلوماتية. وتهدف اللعبة إلى ربط الأطفال واليافعين بقضية القدس والأقصى، وتعزيز ارتباطهم الروحي والفكري والمعرفي مع المسجد المبارك.</w:t>
      </w:r>
    </w:p>
    <w:p w14:paraId="4A9EDAC2" w14:textId="3447ED3A" w:rsidR="004A7C8B" w:rsidRPr="004A7C8B" w:rsidRDefault="004A7C8B" w:rsidP="004A7C8B">
      <w:pPr>
        <w:bidi/>
        <w:spacing w:after="200" w:line="276" w:lineRule="auto"/>
        <w:jc w:val="lowKashida"/>
        <w:rPr>
          <w:rFonts w:ascii="Simplified Arabic" w:hAnsi="Simplified Arabic" w:cs="Simplified Arabic"/>
          <w:sz w:val="28"/>
          <w:szCs w:val="28"/>
          <w:rtl/>
          <w:lang w:bidi="ar-LB"/>
        </w:rPr>
      </w:pPr>
    </w:p>
    <w:sectPr w:rsidR="004A7C8B" w:rsidRPr="004A7C8B"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ADCE" w14:textId="77777777" w:rsidR="00167CFB" w:rsidRDefault="00167CFB" w:rsidP="0069310C">
      <w:r>
        <w:separator/>
      </w:r>
    </w:p>
  </w:endnote>
  <w:endnote w:type="continuationSeparator" w:id="0">
    <w:p w14:paraId="16A5A390" w14:textId="77777777" w:rsidR="00167CFB" w:rsidRDefault="00167CFB"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4DB8" w14:textId="77777777" w:rsidR="00167CFB" w:rsidRDefault="00167CFB" w:rsidP="0069310C">
      <w:r>
        <w:separator/>
      </w:r>
    </w:p>
  </w:footnote>
  <w:footnote w:type="continuationSeparator" w:id="0">
    <w:p w14:paraId="24275ECC" w14:textId="77777777" w:rsidR="00167CFB" w:rsidRDefault="00167CFB"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1672.8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624140"/>
    <w:multiLevelType w:val="hybridMultilevel"/>
    <w:tmpl w:val="0F7C5B78"/>
    <w:lvl w:ilvl="0" w:tplc="6DAE46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E70E8"/>
    <w:multiLevelType w:val="multilevel"/>
    <w:tmpl w:val="8A0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9"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FF7F0E"/>
    <w:multiLevelType w:val="multilevel"/>
    <w:tmpl w:val="398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29"/>
  </w:num>
  <w:num w:numId="2" w16cid:durableId="548492652">
    <w:abstractNumId w:val="1"/>
  </w:num>
  <w:num w:numId="3" w16cid:durableId="1790588408">
    <w:abstractNumId w:val="37"/>
  </w:num>
  <w:num w:numId="4" w16cid:durableId="1510755825">
    <w:abstractNumId w:val="38"/>
  </w:num>
  <w:num w:numId="5" w16cid:durableId="72776977">
    <w:abstractNumId w:val="18"/>
  </w:num>
  <w:num w:numId="6" w16cid:durableId="933590518">
    <w:abstractNumId w:val="9"/>
  </w:num>
  <w:num w:numId="7" w16cid:durableId="1230120207">
    <w:abstractNumId w:val="7"/>
  </w:num>
  <w:num w:numId="8" w16cid:durableId="699093112">
    <w:abstractNumId w:val="44"/>
  </w:num>
  <w:num w:numId="9" w16cid:durableId="752703187">
    <w:abstractNumId w:val="25"/>
  </w:num>
  <w:num w:numId="10" w16cid:durableId="219053314">
    <w:abstractNumId w:val="3"/>
  </w:num>
  <w:num w:numId="11" w16cid:durableId="1338658423">
    <w:abstractNumId w:val="12"/>
  </w:num>
  <w:num w:numId="12" w16cid:durableId="1285696040">
    <w:abstractNumId w:val="8"/>
  </w:num>
  <w:num w:numId="13" w16cid:durableId="1595746511">
    <w:abstractNumId w:val="16"/>
  </w:num>
  <w:num w:numId="14" w16cid:durableId="947934288">
    <w:abstractNumId w:val="30"/>
  </w:num>
  <w:num w:numId="15" w16cid:durableId="288441024">
    <w:abstractNumId w:val="46"/>
  </w:num>
  <w:num w:numId="16" w16cid:durableId="83839205">
    <w:abstractNumId w:val="45"/>
  </w:num>
  <w:num w:numId="17" w16cid:durableId="1790321766">
    <w:abstractNumId w:val="42"/>
  </w:num>
  <w:num w:numId="18" w16cid:durableId="6641693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4"/>
  </w:num>
  <w:num w:numId="21" w16cid:durableId="1199002060">
    <w:abstractNumId w:val="5"/>
  </w:num>
  <w:num w:numId="22" w16cid:durableId="741023196">
    <w:abstractNumId w:val="23"/>
  </w:num>
  <w:num w:numId="23" w16cid:durableId="421535986">
    <w:abstractNumId w:val="28"/>
  </w:num>
  <w:num w:numId="24" w16cid:durableId="1484083077">
    <w:abstractNumId w:val="6"/>
  </w:num>
  <w:num w:numId="25" w16cid:durableId="952248804">
    <w:abstractNumId w:val="35"/>
  </w:num>
  <w:num w:numId="26" w16cid:durableId="484398257">
    <w:abstractNumId w:val="21"/>
  </w:num>
  <w:num w:numId="27" w16cid:durableId="1581134399">
    <w:abstractNumId w:val="26"/>
  </w:num>
  <w:num w:numId="28" w16cid:durableId="1172530030">
    <w:abstractNumId w:val="27"/>
  </w:num>
  <w:num w:numId="29" w16cid:durableId="1474561946">
    <w:abstractNumId w:val="36"/>
  </w:num>
  <w:num w:numId="30" w16cid:durableId="2065831518">
    <w:abstractNumId w:val="19"/>
  </w:num>
  <w:num w:numId="31" w16cid:durableId="1557007279">
    <w:abstractNumId w:val="32"/>
  </w:num>
  <w:num w:numId="32" w16cid:durableId="2023388665">
    <w:abstractNumId w:val="14"/>
  </w:num>
  <w:num w:numId="33" w16cid:durableId="1036079393">
    <w:abstractNumId w:val="22"/>
  </w:num>
  <w:num w:numId="34" w16cid:durableId="448933368">
    <w:abstractNumId w:val="40"/>
  </w:num>
  <w:num w:numId="35" w16cid:durableId="860433973">
    <w:abstractNumId w:val="33"/>
  </w:num>
  <w:num w:numId="36" w16cid:durableId="1008866003">
    <w:abstractNumId w:val="0"/>
  </w:num>
  <w:num w:numId="37" w16cid:durableId="391929156">
    <w:abstractNumId w:val="47"/>
  </w:num>
  <w:num w:numId="38" w16cid:durableId="1011638740">
    <w:abstractNumId w:val="15"/>
  </w:num>
  <w:num w:numId="39" w16cid:durableId="1412773656">
    <w:abstractNumId w:val="34"/>
  </w:num>
  <w:num w:numId="40" w16cid:durableId="1262446327">
    <w:abstractNumId w:val="13"/>
  </w:num>
  <w:num w:numId="41" w16cid:durableId="1673099100">
    <w:abstractNumId w:val="2"/>
  </w:num>
  <w:num w:numId="42" w16cid:durableId="1047025821">
    <w:abstractNumId w:val="17"/>
  </w:num>
  <w:num w:numId="43" w16cid:durableId="2018530508">
    <w:abstractNumId w:val="10"/>
  </w:num>
  <w:num w:numId="44" w16cid:durableId="611521442">
    <w:abstractNumId w:val="41"/>
  </w:num>
  <w:num w:numId="45" w16cid:durableId="979531373">
    <w:abstractNumId w:val="11"/>
  </w:num>
  <w:num w:numId="46" w16cid:durableId="994185516">
    <w:abstractNumId w:val="39"/>
  </w:num>
  <w:num w:numId="47" w16cid:durableId="1671523959">
    <w:abstractNumId w:val="31"/>
  </w:num>
  <w:num w:numId="48" w16cid:durableId="204829523">
    <w:abstractNumId w:val="43"/>
  </w:num>
  <w:num w:numId="49" w16cid:durableId="10877334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78"/>
    <w:rsid w:val="00030FBF"/>
    <w:rsid w:val="000315DB"/>
    <w:rsid w:val="00031F32"/>
    <w:rsid w:val="0003375B"/>
    <w:rsid w:val="00035052"/>
    <w:rsid w:val="0003537A"/>
    <w:rsid w:val="0003544C"/>
    <w:rsid w:val="0003578B"/>
    <w:rsid w:val="0003658F"/>
    <w:rsid w:val="000366A3"/>
    <w:rsid w:val="00036C25"/>
    <w:rsid w:val="00037017"/>
    <w:rsid w:val="00040EAE"/>
    <w:rsid w:val="000414AF"/>
    <w:rsid w:val="00042356"/>
    <w:rsid w:val="00042CCE"/>
    <w:rsid w:val="0004370A"/>
    <w:rsid w:val="000440D4"/>
    <w:rsid w:val="00044C19"/>
    <w:rsid w:val="00045476"/>
    <w:rsid w:val="000455D7"/>
    <w:rsid w:val="00045842"/>
    <w:rsid w:val="00045882"/>
    <w:rsid w:val="00045CEC"/>
    <w:rsid w:val="00050C7A"/>
    <w:rsid w:val="000510F4"/>
    <w:rsid w:val="000513C0"/>
    <w:rsid w:val="00051E02"/>
    <w:rsid w:val="000525D0"/>
    <w:rsid w:val="00052739"/>
    <w:rsid w:val="0005367F"/>
    <w:rsid w:val="00054546"/>
    <w:rsid w:val="00055496"/>
    <w:rsid w:val="00055F19"/>
    <w:rsid w:val="0005688B"/>
    <w:rsid w:val="0006027C"/>
    <w:rsid w:val="00060365"/>
    <w:rsid w:val="0006265C"/>
    <w:rsid w:val="00063C93"/>
    <w:rsid w:val="00064C76"/>
    <w:rsid w:val="00065C71"/>
    <w:rsid w:val="00067355"/>
    <w:rsid w:val="00073486"/>
    <w:rsid w:val="00073CCE"/>
    <w:rsid w:val="000740F0"/>
    <w:rsid w:val="0007437E"/>
    <w:rsid w:val="00074D71"/>
    <w:rsid w:val="00074F08"/>
    <w:rsid w:val="000759E3"/>
    <w:rsid w:val="00075DED"/>
    <w:rsid w:val="000760BB"/>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2628"/>
    <w:rsid w:val="00092FA6"/>
    <w:rsid w:val="00093948"/>
    <w:rsid w:val="00096179"/>
    <w:rsid w:val="00096198"/>
    <w:rsid w:val="00096862"/>
    <w:rsid w:val="000979BC"/>
    <w:rsid w:val="000A05DA"/>
    <w:rsid w:val="000A1ED9"/>
    <w:rsid w:val="000A2526"/>
    <w:rsid w:val="000A2584"/>
    <w:rsid w:val="000A2B13"/>
    <w:rsid w:val="000A3EFE"/>
    <w:rsid w:val="000A415D"/>
    <w:rsid w:val="000A41E6"/>
    <w:rsid w:val="000A5AA8"/>
    <w:rsid w:val="000A5DDE"/>
    <w:rsid w:val="000A5FFF"/>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F16"/>
    <w:rsid w:val="000E630A"/>
    <w:rsid w:val="000E69E0"/>
    <w:rsid w:val="000F1E5B"/>
    <w:rsid w:val="000F3FCA"/>
    <w:rsid w:val="000F4273"/>
    <w:rsid w:val="000F4ABE"/>
    <w:rsid w:val="000F4C75"/>
    <w:rsid w:val="000F5705"/>
    <w:rsid w:val="000F5C62"/>
    <w:rsid w:val="000F68EC"/>
    <w:rsid w:val="000F79AE"/>
    <w:rsid w:val="000F7C6F"/>
    <w:rsid w:val="000F7D98"/>
    <w:rsid w:val="0010109F"/>
    <w:rsid w:val="001013A6"/>
    <w:rsid w:val="001029E8"/>
    <w:rsid w:val="00106633"/>
    <w:rsid w:val="0010673A"/>
    <w:rsid w:val="00107F89"/>
    <w:rsid w:val="00110326"/>
    <w:rsid w:val="001106E6"/>
    <w:rsid w:val="00111CFC"/>
    <w:rsid w:val="00111ECE"/>
    <w:rsid w:val="00112B4B"/>
    <w:rsid w:val="00112D7D"/>
    <w:rsid w:val="00113032"/>
    <w:rsid w:val="00113177"/>
    <w:rsid w:val="00113E18"/>
    <w:rsid w:val="001140CC"/>
    <w:rsid w:val="00116010"/>
    <w:rsid w:val="001160F8"/>
    <w:rsid w:val="0011689C"/>
    <w:rsid w:val="0012037E"/>
    <w:rsid w:val="00120A9E"/>
    <w:rsid w:val="001214E2"/>
    <w:rsid w:val="00121959"/>
    <w:rsid w:val="00122C61"/>
    <w:rsid w:val="00123679"/>
    <w:rsid w:val="00123BE9"/>
    <w:rsid w:val="00124148"/>
    <w:rsid w:val="0012427E"/>
    <w:rsid w:val="00124314"/>
    <w:rsid w:val="0012485B"/>
    <w:rsid w:val="001249FA"/>
    <w:rsid w:val="00125999"/>
    <w:rsid w:val="00125B01"/>
    <w:rsid w:val="00126577"/>
    <w:rsid w:val="00127092"/>
    <w:rsid w:val="00127D64"/>
    <w:rsid w:val="00132155"/>
    <w:rsid w:val="00133C46"/>
    <w:rsid w:val="00134AD1"/>
    <w:rsid w:val="00135971"/>
    <w:rsid w:val="001364E6"/>
    <w:rsid w:val="0013650E"/>
    <w:rsid w:val="0013671C"/>
    <w:rsid w:val="001369E7"/>
    <w:rsid w:val="0014052A"/>
    <w:rsid w:val="0014060F"/>
    <w:rsid w:val="00140D30"/>
    <w:rsid w:val="00140FED"/>
    <w:rsid w:val="0014148E"/>
    <w:rsid w:val="00141A7A"/>
    <w:rsid w:val="00141FEA"/>
    <w:rsid w:val="0014206F"/>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67CFB"/>
    <w:rsid w:val="0017076A"/>
    <w:rsid w:val="00170F09"/>
    <w:rsid w:val="00171630"/>
    <w:rsid w:val="0017289E"/>
    <w:rsid w:val="00174564"/>
    <w:rsid w:val="00174C7A"/>
    <w:rsid w:val="0017675D"/>
    <w:rsid w:val="00177E92"/>
    <w:rsid w:val="00180C27"/>
    <w:rsid w:val="00180E67"/>
    <w:rsid w:val="00181576"/>
    <w:rsid w:val="001832BF"/>
    <w:rsid w:val="001832DF"/>
    <w:rsid w:val="0018347F"/>
    <w:rsid w:val="001835CB"/>
    <w:rsid w:val="00183B97"/>
    <w:rsid w:val="00185281"/>
    <w:rsid w:val="00186015"/>
    <w:rsid w:val="00186094"/>
    <w:rsid w:val="001866DC"/>
    <w:rsid w:val="00186C30"/>
    <w:rsid w:val="001878A7"/>
    <w:rsid w:val="00187B8A"/>
    <w:rsid w:val="001902D3"/>
    <w:rsid w:val="001920D2"/>
    <w:rsid w:val="00193221"/>
    <w:rsid w:val="00195451"/>
    <w:rsid w:val="00195459"/>
    <w:rsid w:val="00196266"/>
    <w:rsid w:val="001973B0"/>
    <w:rsid w:val="00197408"/>
    <w:rsid w:val="0019743E"/>
    <w:rsid w:val="00197BD2"/>
    <w:rsid w:val="00197C14"/>
    <w:rsid w:val="001A12CF"/>
    <w:rsid w:val="001A31D7"/>
    <w:rsid w:val="001A3E40"/>
    <w:rsid w:val="001A5956"/>
    <w:rsid w:val="001A714E"/>
    <w:rsid w:val="001A7AA1"/>
    <w:rsid w:val="001B00D6"/>
    <w:rsid w:val="001B0326"/>
    <w:rsid w:val="001B0499"/>
    <w:rsid w:val="001B087B"/>
    <w:rsid w:val="001B142A"/>
    <w:rsid w:val="001B238B"/>
    <w:rsid w:val="001B262C"/>
    <w:rsid w:val="001B321E"/>
    <w:rsid w:val="001B358D"/>
    <w:rsid w:val="001B4895"/>
    <w:rsid w:val="001B4992"/>
    <w:rsid w:val="001B4C00"/>
    <w:rsid w:val="001B4F56"/>
    <w:rsid w:val="001B55F6"/>
    <w:rsid w:val="001B7834"/>
    <w:rsid w:val="001C0C26"/>
    <w:rsid w:val="001C4393"/>
    <w:rsid w:val="001C45C1"/>
    <w:rsid w:val="001C4777"/>
    <w:rsid w:val="001C4A98"/>
    <w:rsid w:val="001C4C39"/>
    <w:rsid w:val="001C4F1E"/>
    <w:rsid w:val="001C78EA"/>
    <w:rsid w:val="001C7C96"/>
    <w:rsid w:val="001D037C"/>
    <w:rsid w:val="001D2376"/>
    <w:rsid w:val="001D58E7"/>
    <w:rsid w:val="001D5B40"/>
    <w:rsid w:val="001D642D"/>
    <w:rsid w:val="001D729E"/>
    <w:rsid w:val="001E02E9"/>
    <w:rsid w:val="001E1D06"/>
    <w:rsid w:val="001E1F52"/>
    <w:rsid w:val="001E23B7"/>
    <w:rsid w:val="001E4532"/>
    <w:rsid w:val="001E4E4E"/>
    <w:rsid w:val="001E5D75"/>
    <w:rsid w:val="001E6555"/>
    <w:rsid w:val="001E682C"/>
    <w:rsid w:val="001E6F28"/>
    <w:rsid w:val="001F0861"/>
    <w:rsid w:val="001F089F"/>
    <w:rsid w:val="001F1BF9"/>
    <w:rsid w:val="001F1F93"/>
    <w:rsid w:val="001F225E"/>
    <w:rsid w:val="001F24A8"/>
    <w:rsid w:val="001F2BC8"/>
    <w:rsid w:val="001F4550"/>
    <w:rsid w:val="001F64CC"/>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10F1"/>
    <w:rsid w:val="00212D7F"/>
    <w:rsid w:val="002133E1"/>
    <w:rsid w:val="00213950"/>
    <w:rsid w:val="00213EA9"/>
    <w:rsid w:val="002144D7"/>
    <w:rsid w:val="002147CB"/>
    <w:rsid w:val="002148D3"/>
    <w:rsid w:val="00215053"/>
    <w:rsid w:val="00216344"/>
    <w:rsid w:val="00216D53"/>
    <w:rsid w:val="00217594"/>
    <w:rsid w:val="002175DE"/>
    <w:rsid w:val="00220975"/>
    <w:rsid w:val="00220A1A"/>
    <w:rsid w:val="0022138D"/>
    <w:rsid w:val="00221E9A"/>
    <w:rsid w:val="00222044"/>
    <w:rsid w:val="0022228B"/>
    <w:rsid w:val="002223FA"/>
    <w:rsid w:val="00223762"/>
    <w:rsid w:val="002242CA"/>
    <w:rsid w:val="002247EF"/>
    <w:rsid w:val="00230281"/>
    <w:rsid w:val="002308CB"/>
    <w:rsid w:val="002315CA"/>
    <w:rsid w:val="00232718"/>
    <w:rsid w:val="00234DF8"/>
    <w:rsid w:val="00235058"/>
    <w:rsid w:val="00235227"/>
    <w:rsid w:val="002410CF"/>
    <w:rsid w:val="00241871"/>
    <w:rsid w:val="00241B4F"/>
    <w:rsid w:val="00242F15"/>
    <w:rsid w:val="0024430E"/>
    <w:rsid w:val="00244434"/>
    <w:rsid w:val="00245E90"/>
    <w:rsid w:val="00246953"/>
    <w:rsid w:val="002515A0"/>
    <w:rsid w:val="002524EF"/>
    <w:rsid w:val="00252674"/>
    <w:rsid w:val="00252BAA"/>
    <w:rsid w:val="00253096"/>
    <w:rsid w:val="002537F6"/>
    <w:rsid w:val="00253E64"/>
    <w:rsid w:val="00254CE9"/>
    <w:rsid w:val="00255288"/>
    <w:rsid w:val="00255E16"/>
    <w:rsid w:val="00256180"/>
    <w:rsid w:val="00256781"/>
    <w:rsid w:val="002577A9"/>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EA4"/>
    <w:rsid w:val="00292AD5"/>
    <w:rsid w:val="0029352A"/>
    <w:rsid w:val="002939E1"/>
    <w:rsid w:val="0029483C"/>
    <w:rsid w:val="002948EC"/>
    <w:rsid w:val="00295EDD"/>
    <w:rsid w:val="00296142"/>
    <w:rsid w:val="00296F7A"/>
    <w:rsid w:val="00297510"/>
    <w:rsid w:val="0029757B"/>
    <w:rsid w:val="002A0ED8"/>
    <w:rsid w:val="002A287B"/>
    <w:rsid w:val="002A3329"/>
    <w:rsid w:val="002A37F4"/>
    <w:rsid w:val="002A3D63"/>
    <w:rsid w:val="002A6BED"/>
    <w:rsid w:val="002B0804"/>
    <w:rsid w:val="002B0C6A"/>
    <w:rsid w:val="002B1126"/>
    <w:rsid w:val="002B1239"/>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D04FB"/>
    <w:rsid w:val="002D062B"/>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2C77"/>
    <w:rsid w:val="002F2F70"/>
    <w:rsid w:val="002F3A36"/>
    <w:rsid w:val="002F42E1"/>
    <w:rsid w:val="002F4708"/>
    <w:rsid w:val="002F5625"/>
    <w:rsid w:val="002F5DE6"/>
    <w:rsid w:val="00300635"/>
    <w:rsid w:val="003014EB"/>
    <w:rsid w:val="00302905"/>
    <w:rsid w:val="00302CB1"/>
    <w:rsid w:val="00302DC6"/>
    <w:rsid w:val="00303B64"/>
    <w:rsid w:val="00304B80"/>
    <w:rsid w:val="003059B6"/>
    <w:rsid w:val="00310E4C"/>
    <w:rsid w:val="00311149"/>
    <w:rsid w:val="00311FA0"/>
    <w:rsid w:val="00312A6A"/>
    <w:rsid w:val="00313D6F"/>
    <w:rsid w:val="0031467C"/>
    <w:rsid w:val="0031499B"/>
    <w:rsid w:val="00314ADF"/>
    <w:rsid w:val="003177C8"/>
    <w:rsid w:val="0032012D"/>
    <w:rsid w:val="0032077A"/>
    <w:rsid w:val="00321276"/>
    <w:rsid w:val="00322B68"/>
    <w:rsid w:val="00324D8A"/>
    <w:rsid w:val="00324EEB"/>
    <w:rsid w:val="00326555"/>
    <w:rsid w:val="0032686B"/>
    <w:rsid w:val="00326C40"/>
    <w:rsid w:val="00327155"/>
    <w:rsid w:val="003276EC"/>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D98"/>
    <w:rsid w:val="00342F14"/>
    <w:rsid w:val="00344122"/>
    <w:rsid w:val="003471AF"/>
    <w:rsid w:val="0034748A"/>
    <w:rsid w:val="0035139B"/>
    <w:rsid w:val="003518D6"/>
    <w:rsid w:val="00351A78"/>
    <w:rsid w:val="00351F8E"/>
    <w:rsid w:val="00352453"/>
    <w:rsid w:val="003549C0"/>
    <w:rsid w:val="00355B3A"/>
    <w:rsid w:val="00355FDC"/>
    <w:rsid w:val="00356710"/>
    <w:rsid w:val="00356924"/>
    <w:rsid w:val="00356D2A"/>
    <w:rsid w:val="00360235"/>
    <w:rsid w:val="003618B7"/>
    <w:rsid w:val="003625F5"/>
    <w:rsid w:val="00363AE9"/>
    <w:rsid w:val="003674CC"/>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69B"/>
    <w:rsid w:val="003949B5"/>
    <w:rsid w:val="003A04A5"/>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4F8"/>
    <w:rsid w:val="003B4650"/>
    <w:rsid w:val="003B4C5F"/>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2F7"/>
    <w:rsid w:val="003D2591"/>
    <w:rsid w:val="003D25C5"/>
    <w:rsid w:val="003D40E0"/>
    <w:rsid w:val="003D44E7"/>
    <w:rsid w:val="003D45CE"/>
    <w:rsid w:val="003D48FA"/>
    <w:rsid w:val="003D4ACE"/>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F10"/>
    <w:rsid w:val="003F1040"/>
    <w:rsid w:val="003F282F"/>
    <w:rsid w:val="003F2E30"/>
    <w:rsid w:val="003F3479"/>
    <w:rsid w:val="003F4EB4"/>
    <w:rsid w:val="003F57A6"/>
    <w:rsid w:val="003F632E"/>
    <w:rsid w:val="003F6443"/>
    <w:rsid w:val="00400C6A"/>
    <w:rsid w:val="004012B3"/>
    <w:rsid w:val="0040136F"/>
    <w:rsid w:val="0040220D"/>
    <w:rsid w:val="004028C6"/>
    <w:rsid w:val="0040296F"/>
    <w:rsid w:val="00402B43"/>
    <w:rsid w:val="004032E3"/>
    <w:rsid w:val="00403CE3"/>
    <w:rsid w:val="004059D3"/>
    <w:rsid w:val="00407855"/>
    <w:rsid w:val="004106B6"/>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40286"/>
    <w:rsid w:val="0044075E"/>
    <w:rsid w:val="00442494"/>
    <w:rsid w:val="00442F03"/>
    <w:rsid w:val="0044371C"/>
    <w:rsid w:val="00445566"/>
    <w:rsid w:val="0044602B"/>
    <w:rsid w:val="00446503"/>
    <w:rsid w:val="0044728A"/>
    <w:rsid w:val="00447449"/>
    <w:rsid w:val="004509F9"/>
    <w:rsid w:val="00450A7D"/>
    <w:rsid w:val="00450AC9"/>
    <w:rsid w:val="00452ADB"/>
    <w:rsid w:val="004533A7"/>
    <w:rsid w:val="00453EDC"/>
    <w:rsid w:val="004550A1"/>
    <w:rsid w:val="0045538C"/>
    <w:rsid w:val="00456D2B"/>
    <w:rsid w:val="00457640"/>
    <w:rsid w:val="00460078"/>
    <w:rsid w:val="00461902"/>
    <w:rsid w:val="004625F0"/>
    <w:rsid w:val="00463A8F"/>
    <w:rsid w:val="00464130"/>
    <w:rsid w:val="0046424B"/>
    <w:rsid w:val="004647E1"/>
    <w:rsid w:val="00465AD4"/>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CCD"/>
    <w:rsid w:val="00495114"/>
    <w:rsid w:val="00496D0E"/>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C0D92"/>
    <w:rsid w:val="004C150B"/>
    <w:rsid w:val="004C1ED6"/>
    <w:rsid w:val="004C2313"/>
    <w:rsid w:val="004C26CF"/>
    <w:rsid w:val="004C3282"/>
    <w:rsid w:val="004C340F"/>
    <w:rsid w:val="004C4532"/>
    <w:rsid w:val="004D172B"/>
    <w:rsid w:val="004D2D15"/>
    <w:rsid w:val="004D433D"/>
    <w:rsid w:val="004D57BF"/>
    <w:rsid w:val="004D5C89"/>
    <w:rsid w:val="004D70FE"/>
    <w:rsid w:val="004E10DB"/>
    <w:rsid w:val="004E20AC"/>
    <w:rsid w:val="004E26C7"/>
    <w:rsid w:val="004E2DFD"/>
    <w:rsid w:val="004E3297"/>
    <w:rsid w:val="004E351F"/>
    <w:rsid w:val="004E480C"/>
    <w:rsid w:val="004E5787"/>
    <w:rsid w:val="004E5D28"/>
    <w:rsid w:val="004E6B96"/>
    <w:rsid w:val="004E6E1B"/>
    <w:rsid w:val="004E6F52"/>
    <w:rsid w:val="004E714B"/>
    <w:rsid w:val="004E7443"/>
    <w:rsid w:val="004E7CB9"/>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AB9"/>
    <w:rsid w:val="00502ABF"/>
    <w:rsid w:val="00502C5F"/>
    <w:rsid w:val="0050374C"/>
    <w:rsid w:val="00503F6C"/>
    <w:rsid w:val="005042E6"/>
    <w:rsid w:val="00506337"/>
    <w:rsid w:val="005079C8"/>
    <w:rsid w:val="00507F7B"/>
    <w:rsid w:val="0051201F"/>
    <w:rsid w:val="005120D8"/>
    <w:rsid w:val="00512801"/>
    <w:rsid w:val="00512F3E"/>
    <w:rsid w:val="00513236"/>
    <w:rsid w:val="00513EFB"/>
    <w:rsid w:val="00514F05"/>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42F"/>
    <w:rsid w:val="00531740"/>
    <w:rsid w:val="00531C3D"/>
    <w:rsid w:val="00532225"/>
    <w:rsid w:val="00532702"/>
    <w:rsid w:val="0053310B"/>
    <w:rsid w:val="0053469F"/>
    <w:rsid w:val="00534B92"/>
    <w:rsid w:val="0053509D"/>
    <w:rsid w:val="00535471"/>
    <w:rsid w:val="00535E86"/>
    <w:rsid w:val="0053658C"/>
    <w:rsid w:val="005365C6"/>
    <w:rsid w:val="00540084"/>
    <w:rsid w:val="005402AD"/>
    <w:rsid w:val="005408B0"/>
    <w:rsid w:val="00541037"/>
    <w:rsid w:val="00541533"/>
    <w:rsid w:val="00541634"/>
    <w:rsid w:val="005416AA"/>
    <w:rsid w:val="00541FDE"/>
    <w:rsid w:val="00544D04"/>
    <w:rsid w:val="00544DBE"/>
    <w:rsid w:val="005453E5"/>
    <w:rsid w:val="0055014C"/>
    <w:rsid w:val="00552553"/>
    <w:rsid w:val="00552B73"/>
    <w:rsid w:val="00552F57"/>
    <w:rsid w:val="00554CB3"/>
    <w:rsid w:val="00555F0D"/>
    <w:rsid w:val="00556A4B"/>
    <w:rsid w:val="00560BFA"/>
    <w:rsid w:val="00561E4B"/>
    <w:rsid w:val="00562AA8"/>
    <w:rsid w:val="00563733"/>
    <w:rsid w:val="0056378A"/>
    <w:rsid w:val="005648AB"/>
    <w:rsid w:val="00566D89"/>
    <w:rsid w:val="00567F9F"/>
    <w:rsid w:val="00570340"/>
    <w:rsid w:val="005705BE"/>
    <w:rsid w:val="00570E15"/>
    <w:rsid w:val="00571164"/>
    <w:rsid w:val="00573296"/>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B4F"/>
    <w:rsid w:val="00597BCB"/>
    <w:rsid w:val="005A138F"/>
    <w:rsid w:val="005A17B5"/>
    <w:rsid w:val="005A2799"/>
    <w:rsid w:val="005A3501"/>
    <w:rsid w:val="005A3FA1"/>
    <w:rsid w:val="005A4189"/>
    <w:rsid w:val="005A5092"/>
    <w:rsid w:val="005A535F"/>
    <w:rsid w:val="005A55DE"/>
    <w:rsid w:val="005A6665"/>
    <w:rsid w:val="005A6CE1"/>
    <w:rsid w:val="005B00F5"/>
    <w:rsid w:val="005B1792"/>
    <w:rsid w:val="005B4064"/>
    <w:rsid w:val="005B44D1"/>
    <w:rsid w:val="005B45AD"/>
    <w:rsid w:val="005B586E"/>
    <w:rsid w:val="005B5A7A"/>
    <w:rsid w:val="005B7B5E"/>
    <w:rsid w:val="005B7C58"/>
    <w:rsid w:val="005C05F1"/>
    <w:rsid w:val="005C12FB"/>
    <w:rsid w:val="005C1BF5"/>
    <w:rsid w:val="005C1F2A"/>
    <w:rsid w:val="005C2026"/>
    <w:rsid w:val="005C2CE5"/>
    <w:rsid w:val="005C4190"/>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515C"/>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710B"/>
    <w:rsid w:val="00641E24"/>
    <w:rsid w:val="0064296E"/>
    <w:rsid w:val="00643F9A"/>
    <w:rsid w:val="00645423"/>
    <w:rsid w:val="0064585A"/>
    <w:rsid w:val="00645B40"/>
    <w:rsid w:val="00645ECB"/>
    <w:rsid w:val="00645F04"/>
    <w:rsid w:val="00646132"/>
    <w:rsid w:val="00647A4A"/>
    <w:rsid w:val="00647D2A"/>
    <w:rsid w:val="00653F32"/>
    <w:rsid w:val="006544C0"/>
    <w:rsid w:val="006547BB"/>
    <w:rsid w:val="00656166"/>
    <w:rsid w:val="00657C47"/>
    <w:rsid w:val="0066134B"/>
    <w:rsid w:val="006614FD"/>
    <w:rsid w:val="006617ED"/>
    <w:rsid w:val="006643B5"/>
    <w:rsid w:val="00666177"/>
    <w:rsid w:val="006664C8"/>
    <w:rsid w:val="00666B96"/>
    <w:rsid w:val="00666F44"/>
    <w:rsid w:val="006670B6"/>
    <w:rsid w:val="006671FA"/>
    <w:rsid w:val="00667E22"/>
    <w:rsid w:val="00667FFB"/>
    <w:rsid w:val="006706BB"/>
    <w:rsid w:val="00671107"/>
    <w:rsid w:val="006713EA"/>
    <w:rsid w:val="00671440"/>
    <w:rsid w:val="00671B21"/>
    <w:rsid w:val="00673B78"/>
    <w:rsid w:val="006748CE"/>
    <w:rsid w:val="0067580F"/>
    <w:rsid w:val="00675CC8"/>
    <w:rsid w:val="00676807"/>
    <w:rsid w:val="00677747"/>
    <w:rsid w:val="00677A08"/>
    <w:rsid w:val="00680747"/>
    <w:rsid w:val="00680B9B"/>
    <w:rsid w:val="00681672"/>
    <w:rsid w:val="00681BBB"/>
    <w:rsid w:val="006827C6"/>
    <w:rsid w:val="00683708"/>
    <w:rsid w:val="00683C23"/>
    <w:rsid w:val="00684BD3"/>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1FE2"/>
    <w:rsid w:val="006B34A2"/>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E68"/>
    <w:rsid w:val="006C58E3"/>
    <w:rsid w:val="006C59C3"/>
    <w:rsid w:val="006C5DC1"/>
    <w:rsid w:val="006C6181"/>
    <w:rsid w:val="006C65E7"/>
    <w:rsid w:val="006C6BF5"/>
    <w:rsid w:val="006C7204"/>
    <w:rsid w:val="006C7FA2"/>
    <w:rsid w:val="006D08FC"/>
    <w:rsid w:val="006D1A6C"/>
    <w:rsid w:val="006D1ADC"/>
    <w:rsid w:val="006D1F81"/>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25A7"/>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7007C5"/>
    <w:rsid w:val="00700BF9"/>
    <w:rsid w:val="00700FEF"/>
    <w:rsid w:val="007013CF"/>
    <w:rsid w:val="0070223B"/>
    <w:rsid w:val="00702DAC"/>
    <w:rsid w:val="00702F18"/>
    <w:rsid w:val="00703163"/>
    <w:rsid w:val="00704688"/>
    <w:rsid w:val="007047B2"/>
    <w:rsid w:val="00704B03"/>
    <w:rsid w:val="00705DAD"/>
    <w:rsid w:val="00706BA6"/>
    <w:rsid w:val="007101DC"/>
    <w:rsid w:val="00710A85"/>
    <w:rsid w:val="00712105"/>
    <w:rsid w:val="00714647"/>
    <w:rsid w:val="00714853"/>
    <w:rsid w:val="00716352"/>
    <w:rsid w:val="00721297"/>
    <w:rsid w:val="00724B55"/>
    <w:rsid w:val="00724C73"/>
    <w:rsid w:val="00724E85"/>
    <w:rsid w:val="007255C5"/>
    <w:rsid w:val="00725E2F"/>
    <w:rsid w:val="007262C0"/>
    <w:rsid w:val="00726CFC"/>
    <w:rsid w:val="0073062D"/>
    <w:rsid w:val="007317A3"/>
    <w:rsid w:val="0073451E"/>
    <w:rsid w:val="0073462A"/>
    <w:rsid w:val="007351F2"/>
    <w:rsid w:val="00736554"/>
    <w:rsid w:val="00736C95"/>
    <w:rsid w:val="00737763"/>
    <w:rsid w:val="00740556"/>
    <w:rsid w:val="00743612"/>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7A27"/>
    <w:rsid w:val="00757E47"/>
    <w:rsid w:val="00761054"/>
    <w:rsid w:val="007613A1"/>
    <w:rsid w:val="00761920"/>
    <w:rsid w:val="00762C6F"/>
    <w:rsid w:val="00762CBD"/>
    <w:rsid w:val="0076572C"/>
    <w:rsid w:val="00765F57"/>
    <w:rsid w:val="007667BC"/>
    <w:rsid w:val="00766B57"/>
    <w:rsid w:val="00766DD5"/>
    <w:rsid w:val="0077083A"/>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9D5"/>
    <w:rsid w:val="0079221B"/>
    <w:rsid w:val="00792437"/>
    <w:rsid w:val="00792EA0"/>
    <w:rsid w:val="00795538"/>
    <w:rsid w:val="007963D7"/>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D2F"/>
    <w:rsid w:val="007C110D"/>
    <w:rsid w:val="007C1FF4"/>
    <w:rsid w:val="007C5E84"/>
    <w:rsid w:val="007C778F"/>
    <w:rsid w:val="007C79A7"/>
    <w:rsid w:val="007D01DE"/>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2CC0"/>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06082"/>
    <w:rsid w:val="00807CD8"/>
    <w:rsid w:val="00811675"/>
    <w:rsid w:val="00812C77"/>
    <w:rsid w:val="00812CAB"/>
    <w:rsid w:val="008132CC"/>
    <w:rsid w:val="008135E5"/>
    <w:rsid w:val="00815D5A"/>
    <w:rsid w:val="00816172"/>
    <w:rsid w:val="00816553"/>
    <w:rsid w:val="00816CC2"/>
    <w:rsid w:val="008170F9"/>
    <w:rsid w:val="00817702"/>
    <w:rsid w:val="00822538"/>
    <w:rsid w:val="008225C2"/>
    <w:rsid w:val="0082368F"/>
    <w:rsid w:val="008249A6"/>
    <w:rsid w:val="00826252"/>
    <w:rsid w:val="00826651"/>
    <w:rsid w:val="00826A4B"/>
    <w:rsid w:val="00826F34"/>
    <w:rsid w:val="0082723C"/>
    <w:rsid w:val="00830BF9"/>
    <w:rsid w:val="00831488"/>
    <w:rsid w:val="008315E3"/>
    <w:rsid w:val="00831653"/>
    <w:rsid w:val="00832B7D"/>
    <w:rsid w:val="00832FEC"/>
    <w:rsid w:val="00834228"/>
    <w:rsid w:val="008350F2"/>
    <w:rsid w:val="008356CD"/>
    <w:rsid w:val="00836A46"/>
    <w:rsid w:val="00840152"/>
    <w:rsid w:val="0084023D"/>
    <w:rsid w:val="00840544"/>
    <w:rsid w:val="00840713"/>
    <w:rsid w:val="00841074"/>
    <w:rsid w:val="00843BE9"/>
    <w:rsid w:val="00843DAE"/>
    <w:rsid w:val="00844363"/>
    <w:rsid w:val="008444AD"/>
    <w:rsid w:val="008458F0"/>
    <w:rsid w:val="00846CFC"/>
    <w:rsid w:val="0084782E"/>
    <w:rsid w:val="00850103"/>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6463"/>
    <w:rsid w:val="0086759D"/>
    <w:rsid w:val="00870D67"/>
    <w:rsid w:val="008710EB"/>
    <w:rsid w:val="00871490"/>
    <w:rsid w:val="008738D9"/>
    <w:rsid w:val="00873965"/>
    <w:rsid w:val="00873B90"/>
    <w:rsid w:val="00873CE0"/>
    <w:rsid w:val="00874070"/>
    <w:rsid w:val="0087422B"/>
    <w:rsid w:val="00874F28"/>
    <w:rsid w:val="008751EA"/>
    <w:rsid w:val="00877735"/>
    <w:rsid w:val="00880CAF"/>
    <w:rsid w:val="008810DD"/>
    <w:rsid w:val="00881FB7"/>
    <w:rsid w:val="0088304D"/>
    <w:rsid w:val="008849CF"/>
    <w:rsid w:val="00885FDF"/>
    <w:rsid w:val="008863A3"/>
    <w:rsid w:val="00887517"/>
    <w:rsid w:val="008916DE"/>
    <w:rsid w:val="0089222A"/>
    <w:rsid w:val="008922F6"/>
    <w:rsid w:val="00892A24"/>
    <w:rsid w:val="00894004"/>
    <w:rsid w:val="00894185"/>
    <w:rsid w:val="00894565"/>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567D"/>
    <w:rsid w:val="008B5796"/>
    <w:rsid w:val="008B5997"/>
    <w:rsid w:val="008B5A16"/>
    <w:rsid w:val="008B5BE5"/>
    <w:rsid w:val="008B63A5"/>
    <w:rsid w:val="008B6AB1"/>
    <w:rsid w:val="008B73F9"/>
    <w:rsid w:val="008B75C2"/>
    <w:rsid w:val="008B7A40"/>
    <w:rsid w:val="008C04C7"/>
    <w:rsid w:val="008C0DF1"/>
    <w:rsid w:val="008C1332"/>
    <w:rsid w:val="008C23B9"/>
    <w:rsid w:val="008C3B8D"/>
    <w:rsid w:val="008C45DD"/>
    <w:rsid w:val="008C4635"/>
    <w:rsid w:val="008C4A8A"/>
    <w:rsid w:val="008C4E86"/>
    <w:rsid w:val="008C51BF"/>
    <w:rsid w:val="008C5271"/>
    <w:rsid w:val="008C5E24"/>
    <w:rsid w:val="008C73F0"/>
    <w:rsid w:val="008C7986"/>
    <w:rsid w:val="008C7EB7"/>
    <w:rsid w:val="008D0BE9"/>
    <w:rsid w:val="008D1D7C"/>
    <w:rsid w:val="008D40D6"/>
    <w:rsid w:val="008D4713"/>
    <w:rsid w:val="008E16E0"/>
    <w:rsid w:val="008E2BF4"/>
    <w:rsid w:val="008E3830"/>
    <w:rsid w:val="008E3D02"/>
    <w:rsid w:val="008E3E8B"/>
    <w:rsid w:val="008E3F48"/>
    <w:rsid w:val="008E3F82"/>
    <w:rsid w:val="008E5966"/>
    <w:rsid w:val="008E6A28"/>
    <w:rsid w:val="008E6CB0"/>
    <w:rsid w:val="008E75B9"/>
    <w:rsid w:val="008E76B9"/>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204D"/>
    <w:rsid w:val="00912515"/>
    <w:rsid w:val="00912EA9"/>
    <w:rsid w:val="00913435"/>
    <w:rsid w:val="0091428A"/>
    <w:rsid w:val="009157E8"/>
    <w:rsid w:val="00915957"/>
    <w:rsid w:val="00916A3A"/>
    <w:rsid w:val="00916ADF"/>
    <w:rsid w:val="00916DB2"/>
    <w:rsid w:val="00917169"/>
    <w:rsid w:val="009174CE"/>
    <w:rsid w:val="00920757"/>
    <w:rsid w:val="00920945"/>
    <w:rsid w:val="00920F09"/>
    <w:rsid w:val="009216F5"/>
    <w:rsid w:val="00924A61"/>
    <w:rsid w:val="00925835"/>
    <w:rsid w:val="00926A77"/>
    <w:rsid w:val="009304A3"/>
    <w:rsid w:val="009307EF"/>
    <w:rsid w:val="00932D09"/>
    <w:rsid w:val="00933E1E"/>
    <w:rsid w:val="009347ED"/>
    <w:rsid w:val="00934975"/>
    <w:rsid w:val="00934A85"/>
    <w:rsid w:val="00934AB2"/>
    <w:rsid w:val="00934D96"/>
    <w:rsid w:val="00934DFC"/>
    <w:rsid w:val="00935DF8"/>
    <w:rsid w:val="009367CA"/>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2064"/>
    <w:rsid w:val="00953A63"/>
    <w:rsid w:val="009545E9"/>
    <w:rsid w:val="00956079"/>
    <w:rsid w:val="00957146"/>
    <w:rsid w:val="00957C25"/>
    <w:rsid w:val="009600A2"/>
    <w:rsid w:val="00961870"/>
    <w:rsid w:val="00961CCB"/>
    <w:rsid w:val="009631D1"/>
    <w:rsid w:val="0096529D"/>
    <w:rsid w:val="00971473"/>
    <w:rsid w:val="00972CE6"/>
    <w:rsid w:val="00972DF3"/>
    <w:rsid w:val="00973741"/>
    <w:rsid w:val="009745B9"/>
    <w:rsid w:val="009746ED"/>
    <w:rsid w:val="009746F1"/>
    <w:rsid w:val="00981258"/>
    <w:rsid w:val="00981A13"/>
    <w:rsid w:val="0098359C"/>
    <w:rsid w:val="00983BF1"/>
    <w:rsid w:val="00983CD3"/>
    <w:rsid w:val="00984CF9"/>
    <w:rsid w:val="00985626"/>
    <w:rsid w:val="00985647"/>
    <w:rsid w:val="00985FCE"/>
    <w:rsid w:val="00986A1D"/>
    <w:rsid w:val="0098707B"/>
    <w:rsid w:val="00987D91"/>
    <w:rsid w:val="00987DCE"/>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5A7A"/>
    <w:rsid w:val="009A5D73"/>
    <w:rsid w:val="009A603D"/>
    <w:rsid w:val="009A6062"/>
    <w:rsid w:val="009A6704"/>
    <w:rsid w:val="009A6DEB"/>
    <w:rsid w:val="009A704A"/>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C2C68"/>
    <w:rsid w:val="009C3352"/>
    <w:rsid w:val="009C4463"/>
    <w:rsid w:val="009C44C3"/>
    <w:rsid w:val="009C4E91"/>
    <w:rsid w:val="009C572B"/>
    <w:rsid w:val="009D0593"/>
    <w:rsid w:val="009D0D4F"/>
    <w:rsid w:val="009D26AB"/>
    <w:rsid w:val="009D39E5"/>
    <w:rsid w:val="009D3D1B"/>
    <w:rsid w:val="009D5A9A"/>
    <w:rsid w:val="009D5C84"/>
    <w:rsid w:val="009D5ED6"/>
    <w:rsid w:val="009D60B9"/>
    <w:rsid w:val="009E0842"/>
    <w:rsid w:val="009E14E2"/>
    <w:rsid w:val="009E2F29"/>
    <w:rsid w:val="009E3211"/>
    <w:rsid w:val="009E3551"/>
    <w:rsid w:val="009E5E8E"/>
    <w:rsid w:val="009E732A"/>
    <w:rsid w:val="009E7AD4"/>
    <w:rsid w:val="009E7EBE"/>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7EEA"/>
    <w:rsid w:val="00A107D2"/>
    <w:rsid w:val="00A110AB"/>
    <w:rsid w:val="00A11E03"/>
    <w:rsid w:val="00A13310"/>
    <w:rsid w:val="00A13674"/>
    <w:rsid w:val="00A141CE"/>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70C1"/>
    <w:rsid w:val="00A473C4"/>
    <w:rsid w:val="00A51D5E"/>
    <w:rsid w:val="00A55175"/>
    <w:rsid w:val="00A5561F"/>
    <w:rsid w:val="00A55DCD"/>
    <w:rsid w:val="00A57146"/>
    <w:rsid w:val="00A5764F"/>
    <w:rsid w:val="00A60176"/>
    <w:rsid w:val="00A61FA5"/>
    <w:rsid w:val="00A621EF"/>
    <w:rsid w:val="00A6299D"/>
    <w:rsid w:val="00A70BE5"/>
    <w:rsid w:val="00A71FD5"/>
    <w:rsid w:val="00A7281D"/>
    <w:rsid w:val="00A72BD4"/>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FF9"/>
    <w:rsid w:val="00A9080D"/>
    <w:rsid w:val="00A90EAF"/>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B17"/>
    <w:rsid w:val="00B01C49"/>
    <w:rsid w:val="00B0249F"/>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20046"/>
    <w:rsid w:val="00B22E7F"/>
    <w:rsid w:val="00B25CD8"/>
    <w:rsid w:val="00B269B5"/>
    <w:rsid w:val="00B26CDC"/>
    <w:rsid w:val="00B272E2"/>
    <w:rsid w:val="00B27EC0"/>
    <w:rsid w:val="00B302F7"/>
    <w:rsid w:val="00B305C7"/>
    <w:rsid w:val="00B30AA2"/>
    <w:rsid w:val="00B315E6"/>
    <w:rsid w:val="00B31799"/>
    <w:rsid w:val="00B31A75"/>
    <w:rsid w:val="00B331E0"/>
    <w:rsid w:val="00B34D75"/>
    <w:rsid w:val="00B357B2"/>
    <w:rsid w:val="00B36D5A"/>
    <w:rsid w:val="00B36EFC"/>
    <w:rsid w:val="00B37FD7"/>
    <w:rsid w:val="00B40DF9"/>
    <w:rsid w:val="00B41CC5"/>
    <w:rsid w:val="00B41D7E"/>
    <w:rsid w:val="00B4253B"/>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3F17"/>
    <w:rsid w:val="00B7487D"/>
    <w:rsid w:val="00B748C5"/>
    <w:rsid w:val="00B75DE0"/>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264F"/>
    <w:rsid w:val="00B92D64"/>
    <w:rsid w:val="00B93AA3"/>
    <w:rsid w:val="00B95BA7"/>
    <w:rsid w:val="00B95DC8"/>
    <w:rsid w:val="00B95E71"/>
    <w:rsid w:val="00B9741D"/>
    <w:rsid w:val="00BA0E54"/>
    <w:rsid w:val="00BA11A4"/>
    <w:rsid w:val="00BA1B26"/>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7EE5"/>
    <w:rsid w:val="00BB7F2B"/>
    <w:rsid w:val="00BC0380"/>
    <w:rsid w:val="00BC16B9"/>
    <w:rsid w:val="00BC1CC3"/>
    <w:rsid w:val="00BC294E"/>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FB8"/>
    <w:rsid w:val="00BD3048"/>
    <w:rsid w:val="00BD468E"/>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5FDC"/>
    <w:rsid w:val="00C1694A"/>
    <w:rsid w:val="00C16E4B"/>
    <w:rsid w:val="00C17622"/>
    <w:rsid w:val="00C176B8"/>
    <w:rsid w:val="00C2115E"/>
    <w:rsid w:val="00C21745"/>
    <w:rsid w:val="00C220C5"/>
    <w:rsid w:val="00C22615"/>
    <w:rsid w:val="00C22738"/>
    <w:rsid w:val="00C25548"/>
    <w:rsid w:val="00C26CA1"/>
    <w:rsid w:val="00C26FE3"/>
    <w:rsid w:val="00C2781E"/>
    <w:rsid w:val="00C27D3A"/>
    <w:rsid w:val="00C31215"/>
    <w:rsid w:val="00C31287"/>
    <w:rsid w:val="00C32B9D"/>
    <w:rsid w:val="00C333D7"/>
    <w:rsid w:val="00C33AF5"/>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FD5"/>
    <w:rsid w:val="00C538BF"/>
    <w:rsid w:val="00C53976"/>
    <w:rsid w:val="00C574E8"/>
    <w:rsid w:val="00C57677"/>
    <w:rsid w:val="00C57B48"/>
    <w:rsid w:val="00C57FED"/>
    <w:rsid w:val="00C60F31"/>
    <w:rsid w:val="00C60F72"/>
    <w:rsid w:val="00C6161B"/>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82370"/>
    <w:rsid w:val="00C82EF4"/>
    <w:rsid w:val="00C846CB"/>
    <w:rsid w:val="00C860C9"/>
    <w:rsid w:val="00C867CF"/>
    <w:rsid w:val="00C86AAC"/>
    <w:rsid w:val="00C87667"/>
    <w:rsid w:val="00C87BB0"/>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83D"/>
    <w:rsid w:val="00CB7BFD"/>
    <w:rsid w:val="00CB7CD9"/>
    <w:rsid w:val="00CB7D2B"/>
    <w:rsid w:val="00CC0771"/>
    <w:rsid w:val="00CC0A02"/>
    <w:rsid w:val="00CC1315"/>
    <w:rsid w:val="00CC223B"/>
    <w:rsid w:val="00CC2932"/>
    <w:rsid w:val="00CC2A1A"/>
    <w:rsid w:val="00CC30BE"/>
    <w:rsid w:val="00CC3A49"/>
    <w:rsid w:val="00CC6F55"/>
    <w:rsid w:val="00CC7418"/>
    <w:rsid w:val="00CC7A4A"/>
    <w:rsid w:val="00CC7F58"/>
    <w:rsid w:val="00CD037E"/>
    <w:rsid w:val="00CD0409"/>
    <w:rsid w:val="00CD04D9"/>
    <w:rsid w:val="00CD1487"/>
    <w:rsid w:val="00CD2105"/>
    <w:rsid w:val="00CD2351"/>
    <w:rsid w:val="00CD43F0"/>
    <w:rsid w:val="00CD445E"/>
    <w:rsid w:val="00CD4A0C"/>
    <w:rsid w:val="00CD60DD"/>
    <w:rsid w:val="00CD7492"/>
    <w:rsid w:val="00CD7DA4"/>
    <w:rsid w:val="00CE00B2"/>
    <w:rsid w:val="00CE2687"/>
    <w:rsid w:val="00CE28C7"/>
    <w:rsid w:val="00CE3DDC"/>
    <w:rsid w:val="00CE3FE6"/>
    <w:rsid w:val="00CE46CA"/>
    <w:rsid w:val="00CE56AD"/>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7607"/>
    <w:rsid w:val="00D100C8"/>
    <w:rsid w:val="00D106E8"/>
    <w:rsid w:val="00D11E69"/>
    <w:rsid w:val="00D1350C"/>
    <w:rsid w:val="00D1393F"/>
    <w:rsid w:val="00D13BF8"/>
    <w:rsid w:val="00D1651D"/>
    <w:rsid w:val="00D16A9E"/>
    <w:rsid w:val="00D16B2A"/>
    <w:rsid w:val="00D16BD3"/>
    <w:rsid w:val="00D17ACA"/>
    <w:rsid w:val="00D17B3A"/>
    <w:rsid w:val="00D20849"/>
    <w:rsid w:val="00D20E20"/>
    <w:rsid w:val="00D216A5"/>
    <w:rsid w:val="00D2173B"/>
    <w:rsid w:val="00D237ED"/>
    <w:rsid w:val="00D255BA"/>
    <w:rsid w:val="00D26777"/>
    <w:rsid w:val="00D30322"/>
    <w:rsid w:val="00D31E51"/>
    <w:rsid w:val="00D31F81"/>
    <w:rsid w:val="00D32294"/>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25DD"/>
    <w:rsid w:val="00D42E84"/>
    <w:rsid w:val="00D4333F"/>
    <w:rsid w:val="00D43568"/>
    <w:rsid w:val="00D44175"/>
    <w:rsid w:val="00D44AE0"/>
    <w:rsid w:val="00D450C8"/>
    <w:rsid w:val="00D452A2"/>
    <w:rsid w:val="00D473FF"/>
    <w:rsid w:val="00D4745A"/>
    <w:rsid w:val="00D47BB2"/>
    <w:rsid w:val="00D47D3D"/>
    <w:rsid w:val="00D50C33"/>
    <w:rsid w:val="00D51A13"/>
    <w:rsid w:val="00D52C78"/>
    <w:rsid w:val="00D52F33"/>
    <w:rsid w:val="00D551A6"/>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CA5"/>
    <w:rsid w:val="00D73320"/>
    <w:rsid w:val="00D75629"/>
    <w:rsid w:val="00D75836"/>
    <w:rsid w:val="00D75AC9"/>
    <w:rsid w:val="00D779A1"/>
    <w:rsid w:val="00D77B60"/>
    <w:rsid w:val="00D82495"/>
    <w:rsid w:val="00D83497"/>
    <w:rsid w:val="00D83C21"/>
    <w:rsid w:val="00D8497D"/>
    <w:rsid w:val="00D85704"/>
    <w:rsid w:val="00D85CD2"/>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D0B"/>
    <w:rsid w:val="00DA4FCE"/>
    <w:rsid w:val="00DA5F08"/>
    <w:rsid w:val="00DA722E"/>
    <w:rsid w:val="00DA729F"/>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5596"/>
    <w:rsid w:val="00DF5773"/>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224D"/>
    <w:rsid w:val="00E3315F"/>
    <w:rsid w:val="00E33792"/>
    <w:rsid w:val="00E33AA2"/>
    <w:rsid w:val="00E34F1A"/>
    <w:rsid w:val="00E36077"/>
    <w:rsid w:val="00E36EB3"/>
    <w:rsid w:val="00E37335"/>
    <w:rsid w:val="00E406C5"/>
    <w:rsid w:val="00E41D9E"/>
    <w:rsid w:val="00E41E61"/>
    <w:rsid w:val="00E43810"/>
    <w:rsid w:val="00E44547"/>
    <w:rsid w:val="00E44E6C"/>
    <w:rsid w:val="00E45885"/>
    <w:rsid w:val="00E45F31"/>
    <w:rsid w:val="00E46C24"/>
    <w:rsid w:val="00E501E8"/>
    <w:rsid w:val="00E5208C"/>
    <w:rsid w:val="00E52C7C"/>
    <w:rsid w:val="00E533E6"/>
    <w:rsid w:val="00E540B0"/>
    <w:rsid w:val="00E54859"/>
    <w:rsid w:val="00E54C7E"/>
    <w:rsid w:val="00E55AF4"/>
    <w:rsid w:val="00E55AF6"/>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89"/>
    <w:rsid w:val="00E67DFB"/>
    <w:rsid w:val="00E70E73"/>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9035B"/>
    <w:rsid w:val="00E920F9"/>
    <w:rsid w:val="00E9226E"/>
    <w:rsid w:val="00E93826"/>
    <w:rsid w:val="00E940BC"/>
    <w:rsid w:val="00E956DA"/>
    <w:rsid w:val="00E95B60"/>
    <w:rsid w:val="00E965B7"/>
    <w:rsid w:val="00E97A67"/>
    <w:rsid w:val="00E97BAC"/>
    <w:rsid w:val="00EA3A1D"/>
    <w:rsid w:val="00EA4D78"/>
    <w:rsid w:val="00EA5B37"/>
    <w:rsid w:val="00EA6FDB"/>
    <w:rsid w:val="00EA79FF"/>
    <w:rsid w:val="00EA7F74"/>
    <w:rsid w:val="00EB2EC2"/>
    <w:rsid w:val="00EB342C"/>
    <w:rsid w:val="00EB36C0"/>
    <w:rsid w:val="00EB58BE"/>
    <w:rsid w:val="00EB60A3"/>
    <w:rsid w:val="00EB6C71"/>
    <w:rsid w:val="00EC0BA8"/>
    <w:rsid w:val="00EC13F4"/>
    <w:rsid w:val="00EC18C5"/>
    <w:rsid w:val="00EC2807"/>
    <w:rsid w:val="00EC2ABC"/>
    <w:rsid w:val="00EC3A62"/>
    <w:rsid w:val="00EC3E1C"/>
    <w:rsid w:val="00EC55A1"/>
    <w:rsid w:val="00EC5690"/>
    <w:rsid w:val="00EC5A7D"/>
    <w:rsid w:val="00EC5F30"/>
    <w:rsid w:val="00EC6CC0"/>
    <w:rsid w:val="00EC7C48"/>
    <w:rsid w:val="00ED039E"/>
    <w:rsid w:val="00ED20DA"/>
    <w:rsid w:val="00ED23C9"/>
    <w:rsid w:val="00ED2776"/>
    <w:rsid w:val="00ED3EBA"/>
    <w:rsid w:val="00ED46D2"/>
    <w:rsid w:val="00ED5078"/>
    <w:rsid w:val="00ED632E"/>
    <w:rsid w:val="00EE03D4"/>
    <w:rsid w:val="00EE055B"/>
    <w:rsid w:val="00EE0921"/>
    <w:rsid w:val="00EE16F3"/>
    <w:rsid w:val="00EE300B"/>
    <w:rsid w:val="00EE34E4"/>
    <w:rsid w:val="00EE5795"/>
    <w:rsid w:val="00EF0FF7"/>
    <w:rsid w:val="00EF2174"/>
    <w:rsid w:val="00EF3123"/>
    <w:rsid w:val="00EF417F"/>
    <w:rsid w:val="00EF41C5"/>
    <w:rsid w:val="00EF46C2"/>
    <w:rsid w:val="00EF477B"/>
    <w:rsid w:val="00EF50BD"/>
    <w:rsid w:val="00EF5ABD"/>
    <w:rsid w:val="00EF5CD3"/>
    <w:rsid w:val="00EF60D0"/>
    <w:rsid w:val="00EF61C3"/>
    <w:rsid w:val="00EF673C"/>
    <w:rsid w:val="00EF6A10"/>
    <w:rsid w:val="00F01795"/>
    <w:rsid w:val="00F02B77"/>
    <w:rsid w:val="00F0359B"/>
    <w:rsid w:val="00F0645A"/>
    <w:rsid w:val="00F06530"/>
    <w:rsid w:val="00F100CE"/>
    <w:rsid w:val="00F108EC"/>
    <w:rsid w:val="00F11B72"/>
    <w:rsid w:val="00F11F12"/>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BAF"/>
    <w:rsid w:val="00F31590"/>
    <w:rsid w:val="00F32471"/>
    <w:rsid w:val="00F3276B"/>
    <w:rsid w:val="00F33453"/>
    <w:rsid w:val="00F33B44"/>
    <w:rsid w:val="00F33C88"/>
    <w:rsid w:val="00F344C5"/>
    <w:rsid w:val="00F34709"/>
    <w:rsid w:val="00F359AB"/>
    <w:rsid w:val="00F37817"/>
    <w:rsid w:val="00F408FB"/>
    <w:rsid w:val="00F40B97"/>
    <w:rsid w:val="00F41A8C"/>
    <w:rsid w:val="00F42B22"/>
    <w:rsid w:val="00F42E74"/>
    <w:rsid w:val="00F44471"/>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F57"/>
    <w:rsid w:val="00F557D2"/>
    <w:rsid w:val="00F55A9A"/>
    <w:rsid w:val="00F56098"/>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67AE6"/>
    <w:rsid w:val="00F71606"/>
    <w:rsid w:val="00F71A82"/>
    <w:rsid w:val="00F7296D"/>
    <w:rsid w:val="00F72DD2"/>
    <w:rsid w:val="00F72E8A"/>
    <w:rsid w:val="00F738AF"/>
    <w:rsid w:val="00F74888"/>
    <w:rsid w:val="00F74EF4"/>
    <w:rsid w:val="00F75DF4"/>
    <w:rsid w:val="00F76978"/>
    <w:rsid w:val="00F77D55"/>
    <w:rsid w:val="00F805E7"/>
    <w:rsid w:val="00F84410"/>
    <w:rsid w:val="00F84F61"/>
    <w:rsid w:val="00F85E3E"/>
    <w:rsid w:val="00F87C66"/>
    <w:rsid w:val="00F90176"/>
    <w:rsid w:val="00F92C5E"/>
    <w:rsid w:val="00F9370E"/>
    <w:rsid w:val="00F9474C"/>
    <w:rsid w:val="00FA01DD"/>
    <w:rsid w:val="00FA0CD2"/>
    <w:rsid w:val="00FA180C"/>
    <w:rsid w:val="00FA1C96"/>
    <w:rsid w:val="00FA253A"/>
    <w:rsid w:val="00FA3082"/>
    <w:rsid w:val="00FA47AB"/>
    <w:rsid w:val="00FA51C0"/>
    <w:rsid w:val="00FA5BFC"/>
    <w:rsid w:val="00FA629B"/>
    <w:rsid w:val="00FA72F6"/>
    <w:rsid w:val="00FB00B3"/>
    <w:rsid w:val="00FB00D4"/>
    <w:rsid w:val="00FB308D"/>
    <w:rsid w:val="00FB4858"/>
    <w:rsid w:val="00FB4D1E"/>
    <w:rsid w:val="00FB5082"/>
    <w:rsid w:val="00FB525B"/>
    <w:rsid w:val="00FB5722"/>
    <w:rsid w:val="00FB7E4D"/>
    <w:rsid w:val="00FC0845"/>
    <w:rsid w:val="00FC127F"/>
    <w:rsid w:val="00FC1DE6"/>
    <w:rsid w:val="00FC31B5"/>
    <w:rsid w:val="00FC39DD"/>
    <w:rsid w:val="00FC6B11"/>
    <w:rsid w:val="00FC6BCE"/>
    <w:rsid w:val="00FD009F"/>
    <w:rsid w:val="00FD2C9E"/>
    <w:rsid w:val="00FD2DA0"/>
    <w:rsid w:val="00FD4D60"/>
    <w:rsid w:val="00FD5458"/>
    <w:rsid w:val="00FD5D78"/>
    <w:rsid w:val="00FD6E09"/>
    <w:rsid w:val="00FD73B8"/>
    <w:rsid w:val="00FD7A7F"/>
    <w:rsid w:val="00FE0B9F"/>
    <w:rsid w:val="00FE19F9"/>
    <w:rsid w:val="00FE37DC"/>
    <w:rsid w:val="00FE43C7"/>
    <w:rsid w:val="00FE5BD7"/>
    <w:rsid w:val="00FE667C"/>
    <w:rsid w:val="00FE6963"/>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4.xml><?xml version="1.0" encoding="utf-8"?>
<ds:datastoreItem xmlns:ds="http://schemas.openxmlformats.org/officeDocument/2006/customXml" ds:itemID="{F9C04BA1-BBEB-4E12-8274-6BB1BB05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27896</TotalTime>
  <Pages>4</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474</cp:revision>
  <cp:lastPrinted>2021-12-08T10:47:00Z</cp:lastPrinted>
  <dcterms:created xsi:type="dcterms:W3CDTF">2018-11-28T12:35:00Z</dcterms:created>
  <dcterms:modified xsi:type="dcterms:W3CDTF">2022-12-22T09:01:00Z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